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3D0164" w:rsidRPr="003D0164">
        <w:rPr>
          <w:b/>
          <w:sz w:val="28"/>
          <w:szCs w:val="28"/>
        </w:rPr>
        <w:t>javnu uslugu opskrbe plinom i zajamčenu opskrbu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B54A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3D0164" w:rsidRPr="003D0164">
              <w:rPr>
                <w:i/>
                <w:sz w:val="20"/>
                <w:szCs w:val="20"/>
              </w:rPr>
              <w:t>javnu uslugu opskrbe plinom i zajamčenu opskrbu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6E2FAB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870AE" w:rsidRDefault="002870AE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870AE" w:rsidRPr="006E2485" w:rsidRDefault="002870AE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26A16" w:rsidRDefault="00926A16" w:rsidP="00926A16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Pr="00926A16" w:rsidRDefault="00671CE5" w:rsidP="00671CE5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lastRenderedPageBreak/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671CE5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88" w:rsidRDefault="00B50188" w:rsidP="00A5344B">
      <w:r>
        <w:separator/>
      </w:r>
    </w:p>
  </w:endnote>
  <w:endnote w:type="continuationSeparator" w:id="0">
    <w:p w:rsidR="00B50188" w:rsidRDefault="00B50188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55CC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88" w:rsidRDefault="00B50188" w:rsidP="00A5344B">
      <w:r>
        <w:separator/>
      </w:r>
    </w:p>
  </w:footnote>
  <w:footnote w:type="continuationSeparator" w:id="0">
    <w:p w:rsidR="00B50188" w:rsidRDefault="00B50188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77E7-AD63-41D8-8B1E-7BBA8199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2018-03-05T13:10:00Z</dcterms:modified>
</cp:coreProperties>
</file>