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4296" w14:textId="197B2510" w:rsidR="00B15A60" w:rsidRPr="00982B8B" w:rsidRDefault="00386A81" w:rsidP="006C6FF6">
      <w:pPr>
        <w:jc w:val="center"/>
        <w:rPr>
          <w:b/>
        </w:rPr>
      </w:pPr>
      <w:r w:rsidRPr="006A46A5">
        <w:rPr>
          <w:b/>
          <w:sz w:val="28"/>
          <w:szCs w:val="28"/>
        </w:rPr>
        <w:t xml:space="preserve">Obrazac za dostavu primjedbi na </w:t>
      </w:r>
      <w:r w:rsidR="006C6FF6" w:rsidRPr="006A46A5">
        <w:rPr>
          <w:b/>
          <w:sz w:val="28"/>
          <w:szCs w:val="28"/>
        </w:rPr>
        <w:br/>
      </w:r>
      <w:r w:rsidR="0011531A">
        <w:rPr>
          <w:b/>
          <w:sz w:val="28"/>
          <w:szCs w:val="28"/>
        </w:rPr>
        <w:t>P</w:t>
      </w:r>
      <w:r w:rsidR="0011531A" w:rsidRPr="0011531A">
        <w:rPr>
          <w:b/>
          <w:sz w:val="28"/>
          <w:szCs w:val="28"/>
        </w:rPr>
        <w:t xml:space="preserve">rijedlog </w:t>
      </w:r>
      <w:r w:rsidR="001F095E">
        <w:rPr>
          <w:b/>
          <w:sz w:val="28"/>
          <w:szCs w:val="28"/>
        </w:rPr>
        <w:t xml:space="preserve">dopune </w:t>
      </w:r>
      <w:r w:rsidR="00982B8B" w:rsidRPr="006C6FF6">
        <w:rPr>
          <w:b/>
          <w:sz w:val="28"/>
          <w:szCs w:val="28"/>
        </w:rPr>
        <w:t xml:space="preserve">Metodologije utvrđivanja </w:t>
      </w:r>
      <w:r w:rsidR="00877FC2">
        <w:rPr>
          <w:b/>
          <w:sz w:val="28"/>
          <w:szCs w:val="28"/>
        </w:rPr>
        <w:t xml:space="preserve">iznosa tarifnih stavki za </w:t>
      </w:r>
      <w:r w:rsidR="003D0164" w:rsidRPr="003D0164">
        <w:rPr>
          <w:b/>
          <w:sz w:val="28"/>
          <w:szCs w:val="28"/>
        </w:rPr>
        <w:t>javnu uslugu opskrbe plinom i zajamčenu opskrbu</w:t>
      </w:r>
    </w:p>
    <w:p w14:paraId="52284317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1677C304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6DA2B7F2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5B541B9F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0B812CEC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31AE8C7" w14:textId="1DC0ACED" w:rsidR="002E4B97" w:rsidRPr="002E4B97" w:rsidRDefault="001F095E" w:rsidP="002E4B9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Dopuna </w:t>
            </w:r>
            <w:r w:rsidR="002E4B97">
              <w:rPr>
                <w:i/>
                <w:sz w:val="20"/>
                <w:szCs w:val="20"/>
              </w:rPr>
              <w:t>M</w:t>
            </w:r>
            <w:r w:rsidR="002E4B97" w:rsidRPr="002E4B97">
              <w:rPr>
                <w:i/>
                <w:sz w:val="20"/>
                <w:szCs w:val="20"/>
              </w:rPr>
              <w:t>etodologij</w:t>
            </w:r>
            <w:r>
              <w:rPr>
                <w:i/>
                <w:sz w:val="20"/>
                <w:szCs w:val="20"/>
              </w:rPr>
              <w:t>e</w:t>
            </w:r>
            <w:r w:rsidR="002E4B97">
              <w:rPr>
                <w:i/>
                <w:sz w:val="20"/>
                <w:szCs w:val="20"/>
              </w:rPr>
              <w:t xml:space="preserve"> </w:t>
            </w:r>
            <w:r w:rsidR="002E4B97" w:rsidRPr="002E4B97">
              <w:rPr>
                <w:i/>
                <w:sz w:val="20"/>
                <w:szCs w:val="20"/>
              </w:rPr>
              <w:t>utvrđivanja iznosa tarifnih stavki</w:t>
            </w:r>
          </w:p>
          <w:p w14:paraId="75A5239C" w14:textId="690E10C2" w:rsidR="00386A81" w:rsidRPr="00982B8B" w:rsidRDefault="002E4B97" w:rsidP="002E4B97">
            <w:pPr>
              <w:rPr>
                <w:i/>
                <w:sz w:val="20"/>
                <w:szCs w:val="20"/>
              </w:rPr>
            </w:pPr>
            <w:r w:rsidRPr="002E4B97">
              <w:rPr>
                <w:i/>
                <w:sz w:val="20"/>
                <w:szCs w:val="20"/>
              </w:rPr>
              <w:t>za javnu uslugu opskrbe plinom i zajamčenu opskrbu</w:t>
            </w:r>
          </w:p>
        </w:tc>
      </w:tr>
      <w:tr w:rsidR="00386A81" w:rsidRPr="002B3133" w14:paraId="1246C702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4B477A8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A5F3A27" w14:textId="77777777"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244327C0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04D4D3A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0987811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1C45D29F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3F58C917" w14:textId="77777777"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C27571D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18FB2CAC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3DADE47F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323A198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000EA170" w14:textId="77777777" w:rsidTr="00C67127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76ED7DE6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3E255" w14:textId="77777777" w:rsidR="00C67127" w:rsidRPr="00924D4C" w:rsidRDefault="00C67127" w:rsidP="008978CE">
            <w:pPr>
              <w:rPr>
                <w:sz w:val="20"/>
                <w:szCs w:val="20"/>
              </w:rPr>
            </w:pPr>
          </w:p>
        </w:tc>
      </w:tr>
      <w:tr w:rsidR="008A14F6" w:rsidRPr="002B3133" w14:paraId="024C261C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4C53EEE6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8978CE">
              <w:rPr>
                <w:i/>
                <w:sz w:val="20"/>
                <w:szCs w:val="20"/>
              </w:rPr>
              <w:t xml:space="preserve">(upisati </w:t>
            </w:r>
            <w:r w:rsidR="008978CE" w:rsidRPr="008978CE">
              <w:rPr>
                <w:i/>
                <w:sz w:val="20"/>
                <w:szCs w:val="20"/>
              </w:rPr>
              <w:t>„</w:t>
            </w:r>
            <w:r w:rsidRPr="008978CE">
              <w:rPr>
                <w:i/>
                <w:sz w:val="20"/>
                <w:szCs w:val="20"/>
              </w:rPr>
              <w:t>+</w:t>
            </w:r>
            <w:r w:rsidR="008978CE" w:rsidRPr="008978CE">
              <w:rPr>
                <w:i/>
                <w:sz w:val="20"/>
                <w:szCs w:val="20"/>
              </w:rPr>
              <w:t>“</w:t>
            </w:r>
            <w:r w:rsidRPr="008978CE">
              <w:rPr>
                <w:i/>
                <w:sz w:val="20"/>
                <w:szCs w:val="20"/>
              </w:rPr>
              <w:t xml:space="preserve">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00C3A6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5E9377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29C662DC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3E5EA69C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2A8F7B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CF463E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1D0F1EDD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CB5D73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6CCE237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681FD7AE" w14:textId="77777777" w:rsidR="00386A81" w:rsidRDefault="00386A81">
      <w:pPr>
        <w:rPr>
          <w:sz w:val="20"/>
          <w:szCs w:val="20"/>
        </w:rPr>
      </w:pPr>
    </w:p>
    <w:p w14:paraId="28A20E6C" w14:textId="77777777" w:rsidR="008A14F6" w:rsidRDefault="008A14F6">
      <w:pPr>
        <w:rPr>
          <w:sz w:val="20"/>
          <w:szCs w:val="20"/>
        </w:rPr>
      </w:pPr>
    </w:p>
    <w:p w14:paraId="6C100166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D12A0CA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EAF2D3E" w14:textId="77777777" w:rsidR="008A14F6" w:rsidRDefault="008A14F6">
      <w:pPr>
        <w:rPr>
          <w:sz w:val="20"/>
          <w:szCs w:val="20"/>
        </w:rPr>
      </w:pPr>
    </w:p>
    <w:p w14:paraId="71675E6A" w14:textId="77777777" w:rsidR="008A14F6" w:rsidRDefault="008A14F6">
      <w:pPr>
        <w:rPr>
          <w:sz w:val="20"/>
          <w:szCs w:val="20"/>
        </w:rPr>
      </w:pPr>
    </w:p>
    <w:p w14:paraId="259DFFDF" w14:textId="77777777" w:rsidR="008A14F6" w:rsidRPr="008D2779" w:rsidRDefault="008A14F6">
      <w:pPr>
        <w:rPr>
          <w:sz w:val="20"/>
          <w:szCs w:val="20"/>
        </w:rPr>
      </w:pPr>
    </w:p>
    <w:p w14:paraId="396DCF20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44AFD28B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82D091F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62C3AFF1" w14:textId="77777777" w:rsidR="0051493D" w:rsidRPr="0051493D" w:rsidRDefault="0051493D" w:rsidP="00784B03">
      <w:pPr>
        <w:rPr>
          <w:sz w:val="20"/>
          <w:szCs w:val="20"/>
        </w:rPr>
      </w:pPr>
    </w:p>
    <w:p w14:paraId="0841ADE9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5AB972B3" w14:textId="77777777" w:rsidR="00780659" w:rsidRPr="00BB3276" w:rsidRDefault="00780659">
      <w:pPr>
        <w:rPr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978CE" w:rsidRPr="002B3133" w14:paraId="0F4B8FAB" w14:textId="77777777" w:rsidTr="009E4211">
        <w:trPr>
          <w:trHeight w:val="11340"/>
        </w:trPr>
        <w:tc>
          <w:tcPr>
            <w:tcW w:w="9639" w:type="dxa"/>
            <w:shd w:val="clear" w:color="auto" w:fill="auto"/>
          </w:tcPr>
          <w:p w14:paraId="17721991" w14:textId="77777777" w:rsidR="008978CE" w:rsidRPr="00070CF1" w:rsidRDefault="008978CE" w:rsidP="003959B0">
            <w:pPr>
              <w:rPr>
                <w:sz w:val="20"/>
                <w:szCs w:val="20"/>
              </w:rPr>
            </w:pPr>
          </w:p>
        </w:tc>
      </w:tr>
    </w:tbl>
    <w:p w14:paraId="60D34B3E" w14:textId="77777777" w:rsidR="008978CE" w:rsidRDefault="008978CE" w:rsidP="00780659">
      <w:pPr>
        <w:rPr>
          <w:b/>
        </w:rPr>
      </w:pPr>
    </w:p>
    <w:p w14:paraId="24FA653D" w14:textId="77777777" w:rsidR="008978CE" w:rsidRDefault="008978CE">
      <w:pPr>
        <w:rPr>
          <w:b/>
        </w:rPr>
      </w:pPr>
      <w:r>
        <w:rPr>
          <w:b/>
        </w:rPr>
        <w:br w:type="page"/>
      </w:r>
    </w:p>
    <w:p w14:paraId="350A953A" w14:textId="77777777" w:rsidR="00780659" w:rsidRPr="0051493D" w:rsidRDefault="00780659" w:rsidP="00780659">
      <w:pPr>
        <w:rPr>
          <w:b/>
        </w:rPr>
      </w:pP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720B9128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14:paraId="3257A6A3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0CCA97C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068EE0ED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2962023B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7A07A14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12783A51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</w:tbl>
    <w:p w14:paraId="7288B944" w14:textId="77777777" w:rsidR="00780659" w:rsidRPr="007725E4" w:rsidRDefault="00780659" w:rsidP="00864BCE">
      <w:pPr>
        <w:rPr>
          <w:sz w:val="20"/>
          <w:szCs w:val="20"/>
        </w:rPr>
      </w:pPr>
    </w:p>
    <w:sectPr w:rsidR="00780659" w:rsidRPr="007725E4" w:rsidSect="0077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DF7D" w14:textId="77777777" w:rsidR="00B50188" w:rsidRDefault="00B50188" w:rsidP="00A5344B">
      <w:r>
        <w:separator/>
      </w:r>
    </w:p>
  </w:endnote>
  <w:endnote w:type="continuationSeparator" w:id="0">
    <w:p w14:paraId="285764BF" w14:textId="77777777" w:rsidR="00B50188" w:rsidRDefault="00B50188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22BD" w14:textId="77777777" w:rsidR="00D55CCB" w:rsidRDefault="00D5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AFA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1531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99C4" w14:textId="77777777" w:rsidR="00D55CCB" w:rsidRDefault="00D5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6349" w14:textId="77777777" w:rsidR="00B50188" w:rsidRDefault="00B50188" w:rsidP="00A5344B">
      <w:r>
        <w:separator/>
      </w:r>
    </w:p>
  </w:footnote>
  <w:footnote w:type="continuationSeparator" w:id="0">
    <w:p w14:paraId="33D05DDC" w14:textId="77777777" w:rsidR="00B50188" w:rsidRDefault="00B50188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6CAE" w14:textId="77777777" w:rsidR="00D55CCB" w:rsidRDefault="00D5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8352" w14:textId="77777777" w:rsidR="00D55CCB" w:rsidRDefault="00D55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807" w14:textId="77777777" w:rsidR="00D55CCB" w:rsidRDefault="00D55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D7"/>
    <w:multiLevelType w:val="hybridMultilevel"/>
    <w:tmpl w:val="646C20D0"/>
    <w:lvl w:ilvl="0" w:tplc="F848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190561">
    <w:abstractNumId w:val="5"/>
  </w:num>
  <w:num w:numId="2" w16cid:durableId="993295435">
    <w:abstractNumId w:val="4"/>
  </w:num>
  <w:num w:numId="3" w16cid:durableId="2022587402">
    <w:abstractNumId w:val="3"/>
  </w:num>
  <w:num w:numId="4" w16cid:durableId="1247811212">
    <w:abstractNumId w:val="1"/>
  </w:num>
  <w:num w:numId="5" w16cid:durableId="1827166586">
    <w:abstractNumId w:val="2"/>
  </w:num>
  <w:num w:numId="6" w16cid:durableId="195864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ACE"/>
    <w:rsid w:val="00031B0B"/>
    <w:rsid w:val="00031B52"/>
    <w:rsid w:val="00041F7F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0CF1"/>
    <w:rsid w:val="000720CB"/>
    <w:rsid w:val="000747C6"/>
    <w:rsid w:val="00075CF4"/>
    <w:rsid w:val="0008043F"/>
    <w:rsid w:val="000917B2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31A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48CA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095E"/>
    <w:rsid w:val="001F664E"/>
    <w:rsid w:val="001F6C4B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0AE"/>
    <w:rsid w:val="00287298"/>
    <w:rsid w:val="002900BE"/>
    <w:rsid w:val="002922A7"/>
    <w:rsid w:val="002930D9"/>
    <w:rsid w:val="002944CF"/>
    <w:rsid w:val="002A234C"/>
    <w:rsid w:val="002A28E6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4B97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598"/>
    <w:rsid w:val="003218A7"/>
    <w:rsid w:val="00322E4A"/>
    <w:rsid w:val="003246B7"/>
    <w:rsid w:val="00324B4B"/>
    <w:rsid w:val="0032659B"/>
    <w:rsid w:val="00331EFD"/>
    <w:rsid w:val="00332903"/>
    <w:rsid w:val="00335054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04D5"/>
    <w:rsid w:val="00391C0A"/>
    <w:rsid w:val="003959B0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164"/>
    <w:rsid w:val="003D0B3A"/>
    <w:rsid w:val="003D128A"/>
    <w:rsid w:val="003D1C94"/>
    <w:rsid w:val="003D2A4B"/>
    <w:rsid w:val="003D59FB"/>
    <w:rsid w:val="003E0E75"/>
    <w:rsid w:val="003E32C8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5522"/>
    <w:rsid w:val="004360E4"/>
    <w:rsid w:val="00440918"/>
    <w:rsid w:val="004434A4"/>
    <w:rsid w:val="00443BBE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0F5F"/>
    <w:rsid w:val="004C29B3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4D5F"/>
    <w:rsid w:val="00525647"/>
    <w:rsid w:val="00527CD7"/>
    <w:rsid w:val="005375D2"/>
    <w:rsid w:val="005407C6"/>
    <w:rsid w:val="00540DC9"/>
    <w:rsid w:val="00542E20"/>
    <w:rsid w:val="005441DC"/>
    <w:rsid w:val="00545056"/>
    <w:rsid w:val="00552D10"/>
    <w:rsid w:val="00562380"/>
    <w:rsid w:val="00565E51"/>
    <w:rsid w:val="005825D6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A7EA2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344"/>
    <w:rsid w:val="006625FE"/>
    <w:rsid w:val="0066291B"/>
    <w:rsid w:val="00664279"/>
    <w:rsid w:val="00670775"/>
    <w:rsid w:val="00671CE5"/>
    <w:rsid w:val="006721BE"/>
    <w:rsid w:val="00674F9A"/>
    <w:rsid w:val="00687316"/>
    <w:rsid w:val="00696876"/>
    <w:rsid w:val="006A10A9"/>
    <w:rsid w:val="006A46A5"/>
    <w:rsid w:val="006A517F"/>
    <w:rsid w:val="006A6F3D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2FAB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37282"/>
    <w:rsid w:val="007472CC"/>
    <w:rsid w:val="007577CC"/>
    <w:rsid w:val="007647B7"/>
    <w:rsid w:val="007656AB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563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B751E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AE"/>
    <w:rsid w:val="0086326E"/>
    <w:rsid w:val="00864BCE"/>
    <w:rsid w:val="008651E4"/>
    <w:rsid w:val="00871139"/>
    <w:rsid w:val="0087472B"/>
    <w:rsid w:val="00874779"/>
    <w:rsid w:val="008748E4"/>
    <w:rsid w:val="00874FBD"/>
    <w:rsid w:val="00876412"/>
    <w:rsid w:val="0087670B"/>
    <w:rsid w:val="00877FC2"/>
    <w:rsid w:val="00880795"/>
    <w:rsid w:val="008919E8"/>
    <w:rsid w:val="00892941"/>
    <w:rsid w:val="00895BC7"/>
    <w:rsid w:val="008978CE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A16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4211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0188"/>
    <w:rsid w:val="00B52C62"/>
    <w:rsid w:val="00B53327"/>
    <w:rsid w:val="00B54A3E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009B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567D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7127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5CCB"/>
    <w:rsid w:val="00D56314"/>
    <w:rsid w:val="00D575DD"/>
    <w:rsid w:val="00D6317C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1EE0"/>
    <w:rsid w:val="00DF4BA0"/>
    <w:rsid w:val="00DF6444"/>
    <w:rsid w:val="00E00305"/>
    <w:rsid w:val="00E00BBF"/>
    <w:rsid w:val="00E037CF"/>
    <w:rsid w:val="00E05E57"/>
    <w:rsid w:val="00E101CC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3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55DE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EF42C5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35E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5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8590-3186-4A36-82F0-B1394165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2024-04-26T14:33:00Z</dcterms:created>
  <dcterms:modified xsi:type="dcterms:W3CDTF">2024-04-26T14:33:00Z</dcterms:modified>
</cp:coreProperties>
</file>