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8CBE" w14:textId="0FB70A4E" w:rsidR="00B05BDC" w:rsidRPr="0022662E" w:rsidRDefault="00B05BDC" w:rsidP="0022662E">
      <w:pPr>
        <w:pStyle w:val="Heading1NoNumber"/>
        <w:spacing w:before="0" w:after="0"/>
        <w:ind w:left="709" w:hanging="709"/>
        <w:contextualSpacing w:val="0"/>
        <w:rPr>
          <w:sz w:val="32"/>
        </w:rPr>
      </w:pPr>
      <w:bookmarkStart w:id="0" w:name="_Toc491176999"/>
      <w:r w:rsidRPr="0022662E">
        <w:rPr>
          <w:sz w:val="32"/>
        </w:rPr>
        <w:t xml:space="preserve">Prilog 2: </w:t>
      </w:r>
      <w:r w:rsidR="002F2CB7" w:rsidRPr="0022662E">
        <w:rPr>
          <w:sz w:val="32"/>
        </w:rPr>
        <w:t>O</w:t>
      </w:r>
      <w:r w:rsidRPr="0022662E">
        <w:rPr>
          <w:sz w:val="32"/>
        </w:rPr>
        <w:t>čitanja mjernih uređaj</w:t>
      </w:r>
      <w:bookmarkEnd w:id="0"/>
      <w:r w:rsidRPr="0022662E">
        <w:rPr>
          <w:sz w:val="32"/>
        </w:rPr>
        <w:t>a</w:t>
      </w:r>
    </w:p>
    <w:p w14:paraId="31825886" w14:textId="77777777" w:rsidR="0020152F" w:rsidRPr="00B05BDC" w:rsidRDefault="0020152F" w:rsidP="00587A2B">
      <w:pPr>
        <w:rPr>
          <w:rFonts w:eastAsiaTheme="majorEastAsia"/>
        </w:rPr>
      </w:pPr>
    </w:p>
    <w:p w14:paraId="33D80623" w14:textId="77777777" w:rsidR="00AA0439" w:rsidRDefault="0020152F" w:rsidP="00CF6463">
      <w:pPr>
        <w:jc w:val="both"/>
        <w:rPr>
          <w:b/>
        </w:rPr>
      </w:pPr>
      <w:r w:rsidRPr="00080A40">
        <w:rPr>
          <w:b/>
        </w:rPr>
        <w:t>Povlašteni proizvođač električne energije u</w:t>
      </w:r>
      <w:r w:rsidR="00CF6463">
        <w:rPr>
          <w:b/>
        </w:rPr>
        <w:t>z Izvješće</w:t>
      </w:r>
      <w:r w:rsidRPr="00080A40">
        <w:rPr>
          <w:b/>
        </w:rPr>
        <w:t xml:space="preserve"> o ostvarenju godišnjih planova proizvodnje</w:t>
      </w:r>
      <w:r w:rsidR="001107F3" w:rsidRPr="00080A40">
        <w:rPr>
          <w:b/>
        </w:rPr>
        <w:t xml:space="preserve"> </w:t>
      </w:r>
      <w:r w:rsidRPr="00080A40">
        <w:rPr>
          <w:b/>
        </w:rPr>
        <w:t>za prethodnu godinu</w:t>
      </w:r>
      <w:r w:rsidR="001107F3" w:rsidRPr="00080A40">
        <w:rPr>
          <w:b/>
        </w:rPr>
        <w:t xml:space="preserve"> </w:t>
      </w:r>
      <w:r w:rsidRPr="00080A40">
        <w:rPr>
          <w:b/>
        </w:rPr>
        <w:t xml:space="preserve">mora dostaviti očitanja </w:t>
      </w:r>
      <w:r w:rsidR="00080A40">
        <w:rPr>
          <w:b/>
        </w:rPr>
        <w:t xml:space="preserve">svih </w:t>
      </w:r>
      <w:r w:rsidRPr="00080A40">
        <w:rPr>
          <w:b/>
        </w:rPr>
        <w:t>mjernih uređaja</w:t>
      </w:r>
      <w:r w:rsidR="00080A40">
        <w:rPr>
          <w:b/>
        </w:rPr>
        <w:t xml:space="preserve"> koji se koriste za utvrđivanje učinkovitosti postrojenja</w:t>
      </w:r>
      <w:r w:rsidRPr="00080A40">
        <w:rPr>
          <w:b/>
        </w:rPr>
        <w:t>.</w:t>
      </w:r>
    </w:p>
    <w:p w14:paraId="4C0D3EB9" w14:textId="77777777" w:rsidR="00AA0439" w:rsidRDefault="00CF6463" w:rsidP="00CF6463">
      <w:pPr>
        <w:jc w:val="both"/>
      </w:pPr>
      <w:r>
        <w:t>Očitavanje mjernih uređaja, vođenje e</w:t>
      </w:r>
      <w:r w:rsidR="0091680C" w:rsidRPr="0091680C">
        <w:t>videncija očitanja</w:t>
      </w:r>
      <w:r>
        <w:t xml:space="preserve"> i sl. treba </w:t>
      </w:r>
      <w:r w:rsidR="00D70344">
        <w:t>provoditi na način opisan Elaboratom</w:t>
      </w:r>
      <w:r w:rsidR="003D155A">
        <w:t xml:space="preserve"> </w:t>
      </w:r>
      <w:r>
        <w:t>o ugrađenim mjernim uređajima.</w:t>
      </w:r>
    </w:p>
    <w:p w14:paraId="064271EB" w14:textId="01704B81" w:rsidR="00CF6463" w:rsidRDefault="00CF6463" w:rsidP="00CF6463">
      <w:pPr>
        <w:spacing w:before="120"/>
        <w:jc w:val="both"/>
        <w:rPr>
          <w:rFonts w:ascii="Calibri" w:hAnsi="Calibri"/>
        </w:rPr>
      </w:pPr>
      <w:r w:rsidRPr="000E6E3F">
        <w:rPr>
          <w:rFonts w:ascii="Calibri" w:hAnsi="Calibri"/>
        </w:rPr>
        <w:t>Nazivi i oznake mjernih mjesta i uređaja</w:t>
      </w:r>
      <w:r>
        <w:rPr>
          <w:rFonts w:ascii="Calibri" w:hAnsi="Calibri"/>
        </w:rPr>
        <w:t>, kao i nazivi veličina koje se mjere</w:t>
      </w:r>
      <w:r w:rsidRPr="000E6E3F">
        <w:rPr>
          <w:rFonts w:ascii="Calibri" w:hAnsi="Calibri"/>
        </w:rPr>
        <w:t xml:space="preserve"> </w:t>
      </w:r>
      <w:r w:rsidRPr="0008187F">
        <w:rPr>
          <w:rFonts w:ascii="Calibri" w:hAnsi="Calibri"/>
        </w:rPr>
        <w:t xml:space="preserve">moraju se dosljedno koristiti </w:t>
      </w:r>
      <w:r>
        <w:rPr>
          <w:rFonts w:ascii="Calibri" w:hAnsi="Calibri"/>
        </w:rPr>
        <w:t>te trebaju odgovarati Elaboratu o ugrađenim mjernim uređajima.</w:t>
      </w:r>
    </w:p>
    <w:p w14:paraId="3D344538" w14:textId="77777777" w:rsidR="00AA0439" w:rsidRDefault="0020152F" w:rsidP="00CF6463">
      <w:pPr>
        <w:jc w:val="both"/>
      </w:pPr>
      <w:r>
        <w:t>Primjer</w:t>
      </w:r>
      <w:r w:rsidR="006061D3">
        <w:t>i tablica/evidencija</w:t>
      </w:r>
      <w:r>
        <w:t xml:space="preserve"> očitanja</w:t>
      </w:r>
      <w:r w:rsidR="00C12954">
        <w:t xml:space="preserve"> </w:t>
      </w:r>
      <w:r>
        <w:t>dan</w:t>
      </w:r>
      <w:r w:rsidR="006061D3">
        <w:t>e</w:t>
      </w:r>
      <w:r>
        <w:t xml:space="preserve"> </w:t>
      </w:r>
      <w:r w:rsidR="006061D3">
        <w:t>su</w:t>
      </w:r>
      <w:r>
        <w:t xml:space="preserve"> u nastavku.</w:t>
      </w:r>
    </w:p>
    <w:p w14:paraId="77F638AB" w14:textId="332C1527" w:rsidR="007310D4" w:rsidRDefault="007310D4" w:rsidP="00587A2B"/>
    <w:p w14:paraId="3BE8FFBE" w14:textId="77777777" w:rsidR="00C12954" w:rsidRDefault="00C12954">
      <w:pPr>
        <w:rPr>
          <w:b/>
        </w:rPr>
      </w:pPr>
      <w:r>
        <w:rPr>
          <w:b/>
        </w:rPr>
        <w:br w:type="page"/>
      </w:r>
    </w:p>
    <w:p w14:paraId="74A7ED2B" w14:textId="77777777" w:rsidR="00883780" w:rsidRPr="00080A40" w:rsidRDefault="00883780" w:rsidP="00883780">
      <w:pPr>
        <w:jc w:val="both"/>
        <w:rPr>
          <w:b/>
          <w:i/>
          <w:color w:val="0070C0"/>
        </w:rPr>
      </w:pPr>
      <w:r w:rsidRPr="00080A40">
        <w:rPr>
          <w:b/>
          <w:i/>
          <w:color w:val="0070C0"/>
        </w:rPr>
        <w:lastRenderedPageBreak/>
        <w:t xml:space="preserve">Primjer tablice </w:t>
      </w:r>
      <w:r w:rsidR="00F73DAF">
        <w:rPr>
          <w:b/>
          <w:i/>
          <w:color w:val="0070C0"/>
        </w:rPr>
        <w:t xml:space="preserve">za </w:t>
      </w:r>
      <w:r w:rsidRPr="00080A40">
        <w:rPr>
          <w:b/>
          <w:i/>
          <w:color w:val="0070C0"/>
        </w:rPr>
        <w:t>evid</w:t>
      </w:r>
      <w:r w:rsidR="00F73DAF">
        <w:rPr>
          <w:b/>
          <w:i/>
          <w:color w:val="0070C0"/>
        </w:rPr>
        <w:t>enciju</w:t>
      </w:r>
      <w:r w:rsidR="00080A40" w:rsidRPr="00080A40">
        <w:rPr>
          <w:b/>
          <w:i/>
          <w:color w:val="0070C0"/>
        </w:rPr>
        <w:t xml:space="preserve"> očitanja mjernih uređaja</w:t>
      </w:r>
    </w:p>
    <w:p w14:paraId="5CDFDD36" w14:textId="77777777" w:rsidR="00851158" w:rsidRDefault="00851158" w:rsidP="00B05BDC">
      <w:pPr>
        <w:tabs>
          <w:tab w:val="center" w:pos="4536"/>
          <w:tab w:val="right" w:pos="9072"/>
        </w:tabs>
        <w:spacing w:after="0" w:line="240" w:lineRule="auto"/>
        <w:ind w:left="431" w:hanging="431"/>
        <w:jc w:val="both"/>
        <w:rPr>
          <w:b/>
          <w:bCs/>
          <w:sz w:val="24"/>
        </w:rPr>
      </w:pPr>
    </w:p>
    <w:p w14:paraId="58221923" w14:textId="77777777" w:rsidR="00B05BDC" w:rsidRPr="00DB079B" w:rsidRDefault="00B05BDC" w:rsidP="00B05BDC">
      <w:pPr>
        <w:tabs>
          <w:tab w:val="center" w:pos="4536"/>
          <w:tab w:val="right" w:pos="9072"/>
        </w:tabs>
        <w:spacing w:after="0" w:line="240" w:lineRule="auto"/>
        <w:ind w:left="431" w:hanging="431"/>
        <w:jc w:val="both"/>
        <w:rPr>
          <w:b/>
          <w:bCs/>
        </w:rPr>
      </w:pPr>
      <w:r w:rsidRPr="00DB079B">
        <w:rPr>
          <w:b/>
          <w:bCs/>
        </w:rPr>
        <w:t>POVLAŠTENI PROIZVOĐAČ</w:t>
      </w:r>
    </w:p>
    <w:p w14:paraId="2F2B301A" w14:textId="77777777" w:rsidR="00B05BDC" w:rsidRPr="00DB079B" w:rsidRDefault="00B05BDC" w:rsidP="00B05BDC">
      <w:pPr>
        <w:tabs>
          <w:tab w:val="center" w:pos="4536"/>
          <w:tab w:val="right" w:pos="9072"/>
        </w:tabs>
        <w:spacing w:after="0" w:line="240" w:lineRule="auto"/>
        <w:ind w:left="431" w:hanging="431"/>
        <w:jc w:val="both"/>
        <w:rPr>
          <w:b/>
          <w:bCs/>
        </w:rPr>
      </w:pPr>
      <w:r w:rsidRPr="00DB079B">
        <w:rPr>
          <w:b/>
          <w:bCs/>
          <w:lang w:val="pl-PL"/>
        </w:rPr>
        <w:t>Ulica</w:t>
      </w:r>
      <w:r w:rsidRPr="00DB079B">
        <w:rPr>
          <w:b/>
          <w:bCs/>
        </w:rPr>
        <w:t xml:space="preserve"> i broj</w:t>
      </w:r>
    </w:p>
    <w:p w14:paraId="26E12DDD" w14:textId="77777777" w:rsidR="00B05BDC" w:rsidRPr="00DB079B" w:rsidRDefault="00B05BDC" w:rsidP="00B05BDC">
      <w:pPr>
        <w:tabs>
          <w:tab w:val="center" w:pos="4536"/>
          <w:tab w:val="right" w:pos="9072"/>
        </w:tabs>
        <w:spacing w:after="0" w:line="240" w:lineRule="auto"/>
        <w:ind w:left="431" w:hanging="431"/>
        <w:jc w:val="both"/>
        <w:rPr>
          <w:b/>
          <w:bCs/>
        </w:rPr>
      </w:pPr>
      <w:r w:rsidRPr="00DB079B">
        <w:rPr>
          <w:b/>
          <w:bCs/>
        </w:rPr>
        <w:t>Poštanski broj i mjesto</w:t>
      </w:r>
    </w:p>
    <w:p w14:paraId="27A937A6" w14:textId="77777777" w:rsidR="00080A40" w:rsidRPr="00DB079B" w:rsidRDefault="00080A40" w:rsidP="00B05BDC">
      <w:pPr>
        <w:tabs>
          <w:tab w:val="center" w:pos="4536"/>
          <w:tab w:val="right" w:pos="9072"/>
        </w:tabs>
        <w:spacing w:after="0" w:line="240" w:lineRule="auto"/>
        <w:ind w:left="431" w:hanging="431"/>
        <w:jc w:val="both"/>
        <w:rPr>
          <w:b/>
          <w:bCs/>
        </w:rPr>
      </w:pPr>
    </w:p>
    <w:p w14:paraId="21C8B645" w14:textId="77777777" w:rsidR="00080A40" w:rsidRPr="00DB079B" w:rsidRDefault="00080A40" w:rsidP="006061D3">
      <w:pPr>
        <w:tabs>
          <w:tab w:val="left" w:pos="2835"/>
          <w:tab w:val="right" w:pos="9072"/>
        </w:tabs>
        <w:spacing w:before="120" w:after="0" w:line="240" w:lineRule="auto"/>
        <w:ind w:left="431" w:hanging="431"/>
        <w:jc w:val="both"/>
        <w:rPr>
          <w:b/>
          <w:bCs/>
        </w:rPr>
      </w:pPr>
      <w:r w:rsidRPr="00DB079B">
        <w:rPr>
          <w:b/>
          <w:bCs/>
        </w:rPr>
        <w:t>Postrojenje:</w:t>
      </w:r>
      <w:r w:rsidRPr="00DB079B">
        <w:rPr>
          <w:b/>
          <w:bCs/>
        </w:rPr>
        <w:tab/>
      </w:r>
      <w:r w:rsidRPr="00DB079B">
        <w:rPr>
          <w:bCs/>
          <w:i/>
        </w:rPr>
        <w:t>(upisati naziv postrojenja)</w:t>
      </w:r>
    </w:p>
    <w:p w14:paraId="3B141790" w14:textId="77777777" w:rsidR="00AA0439" w:rsidRDefault="006061D3" w:rsidP="006061D3">
      <w:pPr>
        <w:tabs>
          <w:tab w:val="left" w:pos="2835"/>
          <w:tab w:val="right" w:pos="9072"/>
        </w:tabs>
        <w:spacing w:before="120" w:after="0" w:line="240" w:lineRule="auto"/>
        <w:ind w:left="431" w:hanging="431"/>
        <w:jc w:val="both"/>
        <w:rPr>
          <w:b/>
          <w:bCs/>
        </w:rPr>
      </w:pPr>
      <w:r w:rsidRPr="00DB079B">
        <w:rPr>
          <w:b/>
          <w:bCs/>
        </w:rPr>
        <w:t>Mjerna veličina:</w:t>
      </w:r>
      <w:r w:rsidRPr="00DB079B">
        <w:rPr>
          <w:b/>
          <w:bCs/>
        </w:rPr>
        <w:tab/>
      </w:r>
      <w:r w:rsidRPr="00DB079B">
        <w:rPr>
          <w:bCs/>
          <w:i/>
        </w:rPr>
        <w:t>(upisati koja veličina se mjeri)</w:t>
      </w:r>
    </w:p>
    <w:p w14:paraId="26B50B95" w14:textId="1C54D123" w:rsidR="006061D3" w:rsidRPr="00DB079B" w:rsidRDefault="006061D3" w:rsidP="00423350">
      <w:pPr>
        <w:tabs>
          <w:tab w:val="left" w:pos="2835"/>
          <w:tab w:val="right" w:pos="9072"/>
        </w:tabs>
        <w:spacing w:before="120" w:after="0" w:line="240" w:lineRule="auto"/>
        <w:ind w:left="2835" w:hanging="2835"/>
        <w:jc w:val="both"/>
        <w:rPr>
          <w:bCs/>
          <w:i/>
        </w:rPr>
      </w:pPr>
      <w:r w:rsidRPr="00DB079B">
        <w:rPr>
          <w:b/>
          <w:bCs/>
        </w:rPr>
        <w:t xml:space="preserve">Oznaka mjernog </w:t>
      </w:r>
      <w:r w:rsidR="00423350">
        <w:rPr>
          <w:b/>
          <w:bCs/>
        </w:rPr>
        <w:t>mjesta</w:t>
      </w:r>
      <w:r w:rsidRPr="00DB079B">
        <w:rPr>
          <w:b/>
          <w:bCs/>
        </w:rPr>
        <w:t>:</w:t>
      </w:r>
      <w:r w:rsidRPr="00DB079B">
        <w:rPr>
          <w:b/>
          <w:bCs/>
        </w:rPr>
        <w:tab/>
      </w:r>
      <w:r w:rsidRPr="00DB079B">
        <w:rPr>
          <w:bCs/>
          <w:i/>
        </w:rPr>
        <w:t>(Oznaka prema Elaboratu o ugrađenim mjernim uređajima)</w:t>
      </w:r>
    </w:p>
    <w:p w14:paraId="7317156F" w14:textId="77777777" w:rsidR="00AA0439" w:rsidRDefault="00080A40" w:rsidP="006061D3">
      <w:pPr>
        <w:tabs>
          <w:tab w:val="left" w:pos="2835"/>
          <w:tab w:val="right" w:pos="9072"/>
        </w:tabs>
        <w:spacing w:before="120" w:after="0" w:line="240" w:lineRule="auto"/>
        <w:ind w:left="431" w:hanging="431"/>
        <w:jc w:val="both"/>
        <w:rPr>
          <w:b/>
          <w:bCs/>
        </w:rPr>
      </w:pPr>
      <w:r w:rsidRPr="00DB079B">
        <w:rPr>
          <w:b/>
          <w:bCs/>
        </w:rPr>
        <w:t>Mjerni uređaj:</w:t>
      </w:r>
      <w:r w:rsidRPr="00DB079B">
        <w:rPr>
          <w:b/>
          <w:bCs/>
        </w:rPr>
        <w:tab/>
      </w:r>
      <w:r w:rsidRPr="00DB079B">
        <w:rPr>
          <w:bCs/>
          <w:i/>
        </w:rPr>
        <w:t>(upisati oznaku uređaja, serijski broj i sl.)</w:t>
      </w:r>
    </w:p>
    <w:p w14:paraId="4AD4BB41" w14:textId="5B4562AD" w:rsidR="00851158" w:rsidRDefault="00DB079B" w:rsidP="00DB079B">
      <w:pPr>
        <w:tabs>
          <w:tab w:val="left" w:pos="2835"/>
          <w:tab w:val="right" w:pos="9072"/>
        </w:tabs>
        <w:spacing w:before="120" w:after="0" w:line="240" w:lineRule="auto"/>
        <w:ind w:left="431" w:hanging="431"/>
        <w:jc w:val="both"/>
        <w:rPr>
          <w:bCs/>
          <w:i/>
        </w:rPr>
      </w:pPr>
      <w:r w:rsidRPr="00DB079B">
        <w:rPr>
          <w:b/>
          <w:bCs/>
        </w:rPr>
        <w:t>Razdoblje:</w:t>
      </w:r>
      <w:r w:rsidRPr="00DB079B">
        <w:rPr>
          <w:b/>
          <w:bCs/>
        </w:rPr>
        <w:tab/>
      </w:r>
      <w:r w:rsidRPr="00DB079B">
        <w:rPr>
          <w:bCs/>
          <w:i/>
        </w:rPr>
        <w:t>(upisati razdoblje za koje se ispunjava tablica s očitanjima)</w:t>
      </w:r>
    </w:p>
    <w:p w14:paraId="2744BA78" w14:textId="77777777" w:rsidR="00A35E6A" w:rsidRDefault="00A35E6A" w:rsidP="00DB079B">
      <w:pPr>
        <w:tabs>
          <w:tab w:val="left" w:pos="2835"/>
          <w:tab w:val="right" w:pos="9072"/>
        </w:tabs>
        <w:spacing w:before="120" w:after="0" w:line="240" w:lineRule="auto"/>
        <w:ind w:left="431" w:hanging="431"/>
        <w:jc w:val="both"/>
        <w:rPr>
          <w:b/>
          <w:bCs/>
        </w:rPr>
      </w:pPr>
    </w:p>
    <w:tbl>
      <w:tblPr>
        <w:tblW w:w="9204" w:type="dxa"/>
        <w:tblLayout w:type="fixed"/>
        <w:tblLook w:val="04A0" w:firstRow="1" w:lastRow="0" w:firstColumn="1" w:lastColumn="0" w:noHBand="0" w:noVBand="1"/>
      </w:tblPr>
      <w:tblGrid>
        <w:gridCol w:w="1266"/>
        <w:gridCol w:w="1276"/>
        <w:gridCol w:w="1982"/>
        <w:gridCol w:w="1982"/>
        <w:gridCol w:w="1349"/>
        <w:gridCol w:w="1349"/>
      </w:tblGrid>
      <w:tr w:rsidR="00F8319D" w:rsidRPr="00F8319D" w14:paraId="12BCBEB2" w14:textId="77777777" w:rsidTr="007F6A3C">
        <w:trPr>
          <w:trHeight w:val="975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EEE15A" w14:textId="77777777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8319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Datum očitanja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47F2A4" w14:textId="77777777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8319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Vrijeme očitanja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345936" w14:textId="77777777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8319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Očitana vrijednost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F7270" w14:textId="77777777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8319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Razlika vrijednosti u odnosu na prethodno očitanje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E61C69" w14:textId="77777777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hr-HR"/>
              </w:rPr>
            </w:pPr>
            <w:r w:rsidRPr="00F8319D">
              <w:rPr>
                <w:rFonts w:ascii="Arial Narrow" w:hAnsi="Arial Narrow" w:cs="Calibri"/>
                <w:b/>
                <w:bCs/>
                <w:sz w:val="20"/>
                <w:szCs w:val="20"/>
                <w:lang w:eastAsia="hr-HR"/>
              </w:rPr>
              <w:t xml:space="preserve">Ime i prezime </w:t>
            </w:r>
            <w:r w:rsidRPr="00F8319D">
              <w:rPr>
                <w:rFonts w:ascii="Arial Narrow" w:hAnsi="Arial Narrow" w:cs="Calibri"/>
                <w:b/>
                <w:bCs/>
                <w:sz w:val="20"/>
                <w:szCs w:val="20"/>
                <w:lang w:eastAsia="hr-HR"/>
              </w:rPr>
              <w:br/>
              <w:t>osobe zadužene za očitanje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5DCCD4C" w14:textId="77777777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hr-HR"/>
              </w:rPr>
            </w:pPr>
            <w:r w:rsidRPr="00F8319D">
              <w:rPr>
                <w:rFonts w:ascii="Arial Narrow" w:hAnsi="Arial Narrow" w:cs="Calibri"/>
                <w:b/>
                <w:bCs/>
                <w:sz w:val="20"/>
                <w:szCs w:val="20"/>
                <w:lang w:eastAsia="hr-HR"/>
              </w:rPr>
              <w:t>Potpis</w:t>
            </w:r>
            <w:r w:rsidRPr="00F8319D">
              <w:rPr>
                <w:rFonts w:ascii="Arial Narrow" w:hAnsi="Arial Narrow" w:cs="Calibri"/>
                <w:b/>
                <w:bCs/>
                <w:sz w:val="20"/>
                <w:szCs w:val="20"/>
                <w:lang w:eastAsia="hr-HR"/>
              </w:rPr>
              <w:br/>
              <w:t>osobe zadužene za očitanje</w:t>
            </w:r>
          </w:p>
        </w:tc>
      </w:tr>
      <w:tr w:rsidR="00F8319D" w:rsidRPr="00F8319D" w14:paraId="0B95DDBF" w14:textId="77777777" w:rsidTr="00AA0439">
        <w:trPr>
          <w:trHeight w:val="330"/>
        </w:trPr>
        <w:tc>
          <w:tcPr>
            <w:tcW w:w="126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EC5D39" w14:textId="158E93D1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14:paraId="1FC13424" w14:textId="256457F2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FA1A3A" w14:textId="77777777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8319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[mjerna jedinica]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CF20C" w14:textId="77777777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8319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[mjerna jedinica]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6E7B12" w14:textId="60AF2D4F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8742AAC" w14:textId="19C9758C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8319D" w:rsidRPr="00F8319D" w14:paraId="3CF7DA76" w14:textId="77777777" w:rsidTr="00273988">
        <w:trPr>
          <w:trHeight w:val="330"/>
        </w:trPr>
        <w:tc>
          <w:tcPr>
            <w:tcW w:w="92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0F68A7BE" w14:textId="77777777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8319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Zadnje očitanje u prethodnom razdoblju</w:t>
            </w:r>
          </w:p>
        </w:tc>
      </w:tr>
      <w:tr w:rsidR="00F8319D" w:rsidRPr="00F8319D" w14:paraId="49C9B81E" w14:textId="77777777" w:rsidTr="00AA0439">
        <w:trPr>
          <w:trHeight w:val="600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84A611" w14:textId="456A985F" w:rsidR="00F8319D" w:rsidRPr="00F8319D" w:rsidRDefault="00F8319D" w:rsidP="00F8319D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E39704" w14:textId="148ECD67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5612E" w14:textId="6A77E4BB" w:rsidR="00F8319D" w:rsidRPr="00F8319D" w:rsidRDefault="00F8319D" w:rsidP="00F8319D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14:paraId="1D0DC468" w14:textId="5B1FB537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14:paraId="34348114" w14:textId="58B60D0E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5D48B80D" w14:textId="6DA7C824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</w:tr>
      <w:tr w:rsidR="00F8319D" w:rsidRPr="00F8319D" w14:paraId="28DF0767" w14:textId="77777777" w:rsidTr="00273988">
        <w:trPr>
          <w:trHeight w:val="330"/>
        </w:trPr>
        <w:tc>
          <w:tcPr>
            <w:tcW w:w="92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5AA9383B" w14:textId="77777777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8319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Očitanja u navedenom razdoblju</w:t>
            </w:r>
          </w:p>
        </w:tc>
      </w:tr>
      <w:tr w:rsidR="00F8319D" w:rsidRPr="00F8319D" w14:paraId="69205AB9" w14:textId="77777777" w:rsidTr="00AA0439">
        <w:trPr>
          <w:trHeight w:val="300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2BB757" w14:textId="44858FFC" w:rsidR="00F8319D" w:rsidRPr="00F8319D" w:rsidRDefault="00F8319D" w:rsidP="00F8319D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52B92" w14:textId="50CC3121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0544E5" w14:textId="74E0027B" w:rsidR="00F8319D" w:rsidRPr="00F8319D" w:rsidRDefault="00F8319D" w:rsidP="00F8319D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131029E" w14:textId="0E12735A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03E6A4D" w14:textId="31BBD621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580CC09" w14:textId="7DAEB0A6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</w:tr>
      <w:tr w:rsidR="00F8319D" w:rsidRPr="00F8319D" w14:paraId="3E0E2AF1" w14:textId="77777777" w:rsidTr="00AA0439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455130" w14:textId="03A18299" w:rsidR="00F8319D" w:rsidRPr="00F8319D" w:rsidRDefault="00F8319D" w:rsidP="00F8319D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485A15" w14:textId="3E3B4A63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4A195" w14:textId="28401A3C" w:rsidR="00F8319D" w:rsidRPr="00F8319D" w:rsidRDefault="00F8319D" w:rsidP="00F8319D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1A7B5B0" w14:textId="6DBDDFD0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9F1CB46" w14:textId="1A45403B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6C1007F5" w14:textId="52F19DF2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</w:tr>
      <w:tr w:rsidR="00F8319D" w:rsidRPr="00F8319D" w14:paraId="5D25DA83" w14:textId="77777777" w:rsidTr="00AA0439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923532" w14:textId="1BA34603" w:rsidR="00F8319D" w:rsidRPr="00F8319D" w:rsidRDefault="00F8319D" w:rsidP="00F8319D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F8A3E" w14:textId="5FF02AB5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74684" w14:textId="481B71F9" w:rsidR="00F8319D" w:rsidRPr="00F8319D" w:rsidRDefault="00F8319D" w:rsidP="00F8319D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A98EF33" w14:textId="59846B76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81D48AC" w14:textId="553125CF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679E3D3" w14:textId="661BD7C2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</w:tr>
      <w:tr w:rsidR="00F8319D" w:rsidRPr="00F8319D" w14:paraId="45408EB5" w14:textId="77777777" w:rsidTr="00AA0439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3CAAA9" w14:textId="69716F5F" w:rsidR="00F8319D" w:rsidRPr="00F8319D" w:rsidRDefault="00F8319D" w:rsidP="00F8319D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BCB6C" w14:textId="3C1414DE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7A048" w14:textId="75E70E14" w:rsidR="00F8319D" w:rsidRPr="00F8319D" w:rsidRDefault="00F8319D" w:rsidP="00F8319D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E7CF740" w14:textId="6FA3B1C0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B261DDB" w14:textId="5AA10E05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50541899" w14:textId="61C195EA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</w:tr>
      <w:tr w:rsidR="00F8319D" w:rsidRPr="00F8319D" w14:paraId="420AC194" w14:textId="77777777" w:rsidTr="00AA0439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AF8986" w14:textId="10CD5106" w:rsidR="00F8319D" w:rsidRPr="00F8319D" w:rsidRDefault="00F8319D" w:rsidP="00F8319D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BB65D" w14:textId="1252E2A3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00213" w14:textId="0EB6B538" w:rsidR="00F8319D" w:rsidRPr="00F8319D" w:rsidRDefault="00F8319D" w:rsidP="00F8319D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8EC6926" w14:textId="3AA2B2EB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08A8CE8" w14:textId="59234F36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E4C594E" w14:textId="3FCA90D7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</w:tr>
      <w:tr w:rsidR="00F8319D" w:rsidRPr="00F8319D" w14:paraId="1D4FDEAD" w14:textId="77777777" w:rsidTr="00AA0439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B1261B" w14:textId="5FAA588F" w:rsidR="00F8319D" w:rsidRPr="00F8319D" w:rsidRDefault="00F8319D" w:rsidP="00F8319D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F9D64" w14:textId="3ECD28FD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5FF64" w14:textId="68592429" w:rsidR="00F8319D" w:rsidRPr="00F8319D" w:rsidRDefault="00F8319D" w:rsidP="00F8319D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4F34EC1" w14:textId="02C2057C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521417D" w14:textId="28529244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7DA5085" w14:textId="2FAA036F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</w:tr>
      <w:tr w:rsidR="00F8319D" w:rsidRPr="00F8319D" w14:paraId="4011D8C7" w14:textId="77777777" w:rsidTr="00AA0439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1E5CF4" w14:textId="729CC868" w:rsidR="00F8319D" w:rsidRPr="00F8319D" w:rsidRDefault="00F8319D" w:rsidP="00F8319D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0C8C4" w14:textId="1673C6C2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2F605" w14:textId="0446428D" w:rsidR="00F8319D" w:rsidRPr="00F8319D" w:rsidRDefault="00F8319D" w:rsidP="00F8319D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8251075" w14:textId="62E84905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0F52F0C" w14:textId="19BF81EE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691AB154" w14:textId="2514604F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</w:tr>
      <w:tr w:rsidR="00F8319D" w:rsidRPr="00F8319D" w14:paraId="1A9EEEE5" w14:textId="77777777" w:rsidTr="00AA0439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B62E67" w14:textId="64DC9C9C" w:rsidR="00F8319D" w:rsidRPr="00F8319D" w:rsidRDefault="00F8319D" w:rsidP="00F8319D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1ECC4E" w14:textId="08C7678F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0B096" w14:textId="16F67A88" w:rsidR="00F8319D" w:rsidRPr="00F8319D" w:rsidRDefault="00F8319D" w:rsidP="00F8319D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CD36C31" w14:textId="4653C697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5EA7DD4" w14:textId="23DBE7AE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FE9E265" w14:textId="03C12603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</w:tr>
      <w:tr w:rsidR="00F8319D" w:rsidRPr="00F8319D" w14:paraId="118CB5BF" w14:textId="77777777" w:rsidTr="00AA0439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3F957D" w14:textId="64E4C074" w:rsidR="00F8319D" w:rsidRPr="00F8319D" w:rsidRDefault="00F8319D" w:rsidP="00F8319D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6D57E" w14:textId="584EDF98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930FE" w14:textId="48BB6642" w:rsidR="00F8319D" w:rsidRPr="00F8319D" w:rsidRDefault="00F8319D" w:rsidP="00F8319D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0E96189" w14:textId="3E6BCD9A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44F6F68" w14:textId="4C679FD7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671A9D2" w14:textId="7E70E755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</w:tr>
      <w:tr w:rsidR="00F8319D" w:rsidRPr="00F8319D" w14:paraId="2130259A" w14:textId="77777777" w:rsidTr="00AA0439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2B077B" w14:textId="32F6B840" w:rsidR="00F8319D" w:rsidRPr="00F8319D" w:rsidRDefault="00F8319D" w:rsidP="00F8319D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AB241" w14:textId="2E19E86F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2546C5" w14:textId="3E7F20CB" w:rsidR="00F8319D" w:rsidRPr="00F8319D" w:rsidRDefault="00F8319D" w:rsidP="00F8319D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F18E7A1" w14:textId="3D27E4BE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97AF331" w14:textId="4EE83436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CD06143" w14:textId="36B8141C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</w:tr>
      <w:tr w:rsidR="00F8319D" w:rsidRPr="00F8319D" w14:paraId="320942D9" w14:textId="77777777" w:rsidTr="00AA0439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1F4BC1" w14:textId="153CF7DE" w:rsidR="00F8319D" w:rsidRPr="00F8319D" w:rsidRDefault="00F8319D" w:rsidP="00F8319D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9F789" w14:textId="4AE6D9C3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8A4D76" w14:textId="71119750" w:rsidR="00F8319D" w:rsidRPr="00F8319D" w:rsidRDefault="00F8319D" w:rsidP="00F8319D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9CA8A1A" w14:textId="3878102E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A20BFF1" w14:textId="3801CF3C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57058BE" w14:textId="3E07457E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</w:tr>
      <w:tr w:rsidR="00F8319D" w:rsidRPr="00F8319D" w14:paraId="46C31DA2" w14:textId="77777777" w:rsidTr="00AA0439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563FCC" w14:textId="19EB299A" w:rsidR="00F8319D" w:rsidRPr="00F8319D" w:rsidRDefault="00F8319D" w:rsidP="00F8319D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DA3B18" w14:textId="7D6EACE1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19D439" w14:textId="2CBA2D75" w:rsidR="00F8319D" w:rsidRPr="00F8319D" w:rsidRDefault="00F8319D" w:rsidP="00F8319D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14:paraId="73EF53A3" w14:textId="3A2B5DCC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14:paraId="3F68989D" w14:textId="45ED42E0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AB39761" w14:textId="5EFDB3F2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</w:tr>
    </w:tbl>
    <w:p w14:paraId="5A0B0B2D" w14:textId="77777777" w:rsidR="00476FDC" w:rsidRPr="00DB079B" w:rsidRDefault="00476FDC" w:rsidP="00B05BDC">
      <w:pPr>
        <w:spacing w:after="0" w:line="240" w:lineRule="auto"/>
        <w:ind w:left="431" w:hanging="431"/>
        <w:jc w:val="both"/>
        <w:rPr>
          <w:b/>
          <w:bCs/>
          <w:sz w:val="20"/>
        </w:rPr>
      </w:pPr>
    </w:p>
    <w:p w14:paraId="686A5FA9" w14:textId="3B6A2B68" w:rsidR="003142CD" w:rsidRPr="00DB079B" w:rsidRDefault="003142CD">
      <w:pPr>
        <w:rPr>
          <w:sz w:val="20"/>
        </w:rPr>
      </w:pPr>
    </w:p>
    <w:p w14:paraId="53E4BB06" w14:textId="4969E2CE" w:rsidR="00F73642" w:rsidRPr="00DB079B" w:rsidRDefault="00F73642" w:rsidP="00DB079B">
      <w:pPr>
        <w:jc w:val="right"/>
        <w:rPr>
          <w:b/>
          <w:bCs/>
          <w:u w:val="single"/>
        </w:rPr>
      </w:pPr>
      <w:r w:rsidRPr="00DB079B">
        <w:rPr>
          <w:b/>
          <w:bCs/>
        </w:rPr>
        <w:t>Stranica</w:t>
      </w:r>
      <w:r w:rsidRPr="00DB079B">
        <w:rPr>
          <w:bCs/>
          <w:i/>
        </w:rPr>
        <w:t xml:space="preserve">: ____ </w:t>
      </w:r>
      <w:r w:rsidRPr="00DB079B">
        <w:rPr>
          <w:b/>
          <w:bCs/>
        </w:rPr>
        <w:t>od</w:t>
      </w:r>
      <w:r w:rsidR="00AA0439">
        <w:rPr>
          <w:bCs/>
          <w:i/>
        </w:rPr>
        <w:t xml:space="preserve"> ____</w:t>
      </w:r>
    </w:p>
    <w:p w14:paraId="3ADEC83D" w14:textId="77777777" w:rsidR="00F73642" w:rsidRPr="00DB079B" w:rsidRDefault="00F73642" w:rsidP="00DB079B">
      <w:pPr>
        <w:tabs>
          <w:tab w:val="left" w:pos="1276"/>
          <w:tab w:val="left" w:pos="3119"/>
        </w:tabs>
        <w:rPr>
          <w:b/>
        </w:rPr>
      </w:pPr>
      <w:r w:rsidRPr="00DB079B">
        <w:rPr>
          <w:b/>
        </w:rPr>
        <w:t>Ovjerio:</w:t>
      </w:r>
      <w:r w:rsidRPr="00DB079B">
        <w:rPr>
          <w:b/>
        </w:rPr>
        <w:tab/>
        <w:t>I</w:t>
      </w:r>
      <w:r w:rsidR="00080A40" w:rsidRPr="00DB079B">
        <w:rPr>
          <w:b/>
        </w:rPr>
        <w:t>me i prezime</w:t>
      </w:r>
      <w:r w:rsidRPr="00DB079B">
        <w:rPr>
          <w:b/>
        </w:rPr>
        <w:t xml:space="preserve">: </w:t>
      </w:r>
      <w:r w:rsidRPr="00DB079B">
        <w:rPr>
          <w:b/>
        </w:rPr>
        <w:tab/>
      </w:r>
      <w:r w:rsidRPr="00DB079B">
        <w:rPr>
          <w:b/>
          <w:bCs/>
        </w:rPr>
        <w:t>__________________________</w:t>
      </w:r>
    </w:p>
    <w:p w14:paraId="0FB4A9F9" w14:textId="667B92F4" w:rsidR="00080A40" w:rsidRPr="00DB079B" w:rsidRDefault="00D70344" w:rsidP="00DB079B">
      <w:pPr>
        <w:tabs>
          <w:tab w:val="left" w:pos="3119"/>
        </w:tabs>
        <w:ind w:left="5812" w:hanging="4536"/>
        <w:rPr>
          <w:b/>
        </w:rPr>
      </w:pPr>
      <w:r w:rsidRPr="00DB079B">
        <w:rPr>
          <w:b/>
        </w:rPr>
        <w:t>Radno mjesto</w:t>
      </w:r>
      <w:r w:rsidR="00F73642" w:rsidRPr="00DB079B">
        <w:rPr>
          <w:b/>
        </w:rPr>
        <w:t>:</w:t>
      </w:r>
      <w:r w:rsidR="00F73642" w:rsidRPr="00DB079B">
        <w:rPr>
          <w:b/>
        </w:rPr>
        <w:tab/>
      </w:r>
      <w:r w:rsidR="00F73642" w:rsidRPr="00DB079B">
        <w:rPr>
          <w:b/>
          <w:bCs/>
        </w:rPr>
        <w:t>__________________________</w:t>
      </w:r>
    </w:p>
    <w:p w14:paraId="20E978D2" w14:textId="77777777" w:rsidR="00F73642" w:rsidRDefault="00F73642" w:rsidP="00DB079B">
      <w:pPr>
        <w:tabs>
          <w:tab w:val="left" w:pos="3119"/>
        </w:tabs>
        <w:ind w:left="5812" w:hanging="4536"/>
        <w:rPr>
          <w:b/>
          <w:bCs/>
        </w:rPr>
      </w:pPr>
      <w:r w:rsidRPr="00DB079B">
        <w:rPr>
          <w:b/>
        </w:rPr>
        <w:t xml:space="preserve">Potpis: </w:t>
      </w:r>
      <w:r w:rsidRPr="00DB079B">
        <w:rPr>
          <w:b/>
        </w:rPr>
        <w:tab/>
      </w:r>
      <w:r w:rsidRPr="00DB079B">
        <w:rPr>
          <w:b/>
          <w:bCs/>
        </w:rPr>
        <w:t>__________________________</w:t>
      </w:r>
    </w:p>
    <w:p w14:paraId="13B5722B" w14:textId="57032DF1" w:rsidR="00DB079B" w:rsidRPr="00DB079B" w:rsidRDefault="00DB079B" w:rsidP="00DB079B">
      <w:pPr>
        <w:tabs>
          <w:tab w:val="left" w:pos="3119"/>
        </w:tabs>
        <w:ind w:left="5812" w:hanging="4536"/>
        <w:rPr>
          <w:b/>
        </w:rPr>
      </w:pPr>
      <w:r>
        <w:rPr>
          <w:b/>
        </w:rPr>
        <w:t>Datum</w:t>
      </w:r>
      <w:r w:rsidRPr="00DB079B">
        <w:rPr>
          <w:b/>
        </w:rPr>
        <w:t xml:space="preserve">: </w:t>
      </w:r>
      <w:r w:rsidRPr="00DB079B">
        <w:rPr>
          <w:b/>
        </w:rPr>
        <w:tab/>
      </w:r>
      <w:r w:rsidRPr="00DB079B">
        <w:rPr>
          <w:b/>
          <w:bCs/>
        </w:rPr>
        <w:t>__________________________</w:t>
      </w:r>
    </w:p>
    <w:p w14:paraId="6810B976" w14:textId="77777777" w:rsidR="00EA2A3A" w:rsidRDefault="00EA2A3A">
      <w:pPr>
        <w:rPr>
          <w:b/>
          <w:i/>
          <w:color w:val="0070C0"/>
        </w:rPr>
      </w:pPr>
      <w:r>
        <w:rPr>
          <w:b/>
          <w:i/>
          <w:color w:val="0070C0"/>
        </w:rPr>
        <w:br w:type="page"/>
      </w:r>
    </w:p>
    <w:p w14:paraId="78D566AC" w14:textId="7CE7EA34" w:rsidR="00DD4E08" w:rsidRPr="00080A40" w:rsidRDefault="00DD4E08" w:rsidP="00DD4E08">
      <w:pPr>
        <w:jc w:val="both"/>
        <w:rPr>
          <w:b/>
          <w:i/>
          <w:color w:val="0070C0"/>
        </w:rPr>
      </w:pPr>
      <w:r w:rsidRPr="00080A40">
        <w:rPr>
          <w:b/>
          <w:i/>
          <w:color w:val="0070C0"/>
        </w:rPr>
        <w:lastRenderedPageBreak/>
        <w:t xml:space="preserve">Primjer tablice </w:t>
      </w:r>
      <w:r>
        <w:rPr>
          <w:b/>
          <w:i/>
          <w:color w:val="0070C0"/>
        </w:rPr>
        <w:t xml:space="preserve">za </w:t>
      </w:r>
      <w:r w:rsidRPr="00080A40">
        <w:rPr>
          <w:b/>
          <w:i/>
          <w:color w:val="0070C0"/>
        </w:rPr>
        <w:t>evid</w:t>
      </w:r>
      <w:r>
        <w:rPr>
          <w:b/>
          <w:i/>
          <w:color w:val="0070C0"/>
        </w:rPr>
        <w:t xml:space="preserve">enciju periodičkih </w:t>
      </w:r>
      <w:r w:rsidR="003C5825">
        <w:rPr>
          <w:b/>
          <w:i/>
          <w:color w:val="0070C0"/>
        </w:rPr>
        <w:t>mjerenja</w:t>
      </w:r>
      <w:r>
        <w:rPr>
          <w:b/>
          <w:i/>
          <w:color w:val="0070C0"/>
        </w:rPr>
        <w:t xml:space="preserve"> na lokaciji</w:t>
      </w:r>
    </w:p>
    <w:p w14:paraId="2DD0D1FE" w14:textId="77777777" w:rsidR="00DD4E08" w:rsidRDefault="00DD4E08" w:rsidP="00DD4E08">
      <w:pPr>
        <w:tabs>
          <w:tab w:val="center" w:pos="4536"/>
          <w:tab w:val="right" w:pos="9072"/>
        </w:tabs>
        <w:spacing w:after="0" w:line="240" w:lineRule="auto"/>
        <w:ind w:left="431" w:hanging="431"/>
        <w:jc w:val="both"/>
        <w:rPr>
          <w:b/>
          <w:bCs/>
          <w:sz w:val="24"/>
        </w:rPr>
      </w:pPr>
    </w:p>
    <w:p w14:paraId="5D354BA3" w14:textId="77777777" w:rsidR="00A35E6A" w:rsidRPr="00DB079B" w:rsidRDefault="00A35E6A" w:rsidP="00A35E6A">
      <w:pPr>
        <w:tabs>
          <w:tab w:val="center" w:pos="4536"/>
          <w:tab w:val="right" w:pos="9072"/>
        </w:tabs>
        <w:spacing w:after="0" w:line="240" w:lineRule="auto"/>
        <w:ind w:left="431" w:hanging="431"/>
        <w:jc w:val="both"/>
        <w:rPr>
          <w:b/>
          <w:bCs/>
        </w:rPr>
      </w:pPr>
      <w:r w:rsidRPr="00DB079B">
        <w:rPr>
          <w:b/>
          <w:bCs/>
        </w:rPr>
        <w:t>POVLAŠTENI PROIZVOĐAČ</w:t>
      </w:r>
    </w:p>
    <w:p w14:paraId="60A395B6" w14:textId="77777777" w:rsidR="00A35E6A" w:rsidRPr="00DB079B" w:rsidRDefault="00A35E6A" w:rsidP="00A35E6A">
      <w:pPr>
        <w:tabs>
          <w:tab w:val="center" w:pos="4536"/>
          <w:tab w:val="right" w:pos="9072"/>
        </w:tabs>
        <w:spacing w:after="0" w:line="240" w:lineRule="auto"/>
        <w:ind w:left="431" w:hanging="431"/>
        <w:jc w:val="both"/>
        <w:rPr>
          <w:b/>
          <w:bCs/>
        </w:rPr>
      </w:pPr>
      <w:r w:rsidRPr="00DB079B">
        <w:rPr>
          <w:b/>
          <w:bCs/>
          <w:lang w:val="pl-PL"/>
        </w:rPr>
        <w:t>Ulica</w:t>
      </w:r>
      <w:r w:rsidRPr="00DB079B">
        <w:rPr>
          <w:b/>
          <w:bCs/>
        </w:rPr>
        <w:t xml:space="preserve"> i broj</w:t>
      </w:r>
    </w:p>
    <w:p w14:paraId="7EB35DBA" w14:textId="77777777" w:rsidR="00A35E6A" w:rsidRPr="00DB079B" w:rsidRDefault="00A35E6A" w:rsidP="00A35E6A">
      <w:pPr>
        <w:tabs>
          <w:tab w:val="center" w:pos="4536"/>
          <w:tab w:val="right" w:pos="9072"/>
        </w:tabs>
        <w:spacing w:after="0" w:line="240" w:lineRule="auto"/>
        <w:ind w:left="431" w:hanging="431"/>
        <w:jc w:val="both"/>
        <w:rPr>
          <w:b/>
          <w:bCs/>
        </w:rPr>
      </w:pPr>
      <w:r w:rsidRPr="00DB079B">
        <w:rPr>
          <w:b/>
          <w:bCs/>
        </w:rPr>
        <w:t>Poštanski broj i mjesto</w:t>
      </w:r>
    </w:p>
    <w:p w14:paraId="421F9704" w14:textId="77777777" w:rsidR="00A35E6A" w:rsidRPr="00DB079B" w:rsidRDefault="00A35E6A" w:rsidP="00A35E6A">
      <w:pPr>
        <w:tabs>
          <w:tab w:val="center" w:pos="4536"/>
          <w:tab w:val="right" w:pos="9072"/>
        </w:tabs>
        <w:spacing w:after="0" w:line="240" w:lineRule="auto"/>
        <w:ind w:left="431" w:hanging="431"/>
        <w:jc w:val="both"/>
        <w:rPr>
          <w:b/>
          <w:bCs/>
        </w:rPr>
      </w:pPr>
    </w:p>
    <w:p w14:paraId="50F14467" w14:textId="77777777" w:rsidR="00A35E6A" w:rsidRPr="00DB079B" w:rsidRDefault="00A35E6A" w:rsidP="00A35E6A">
      <w:pPr>
        <w:tabs>
          <w:tab w:val="left" w:pos="2835"/>
          <w:tab w:val="right" w:pos="9072"/>
        </w:tabs>
        <w:spacing w:before="120" w:after="0" w:line="240" w:lineRule="auto"/>
        <w:ind w:left="431" w:hanging="431"/>
        <w:jc w:val="both"/>
        <w:rPr>
          <w:b/>
          <w:bCs/>
        </w:rPr>
      </w:pPr>
      <w:r w:rsidRPr="00DB079B">
        <w:rPr>
          <w:b/>
          <w:bCs/>
        </w:rPr>
        <w:t>Postrojenje:</w:t>
      </w:r>
      <w:r w:rsidRPr="00DB079B">
        <w:rPr>
          <w:b/>
          <w:bCs/>
        </w:rPr>
        <w:tab/>
      </w:r>
      <w:r w:rsidRPr="00DB079B">
        <w:rPr>
          <w:bCs/>
          <w:i/>
        </w:rPr>
        <w:t>(upisati naziv postrojenja)</w:t>
      </w:r>
    </w:p>
    <w:p w14:paraId="65FBC104" w14:textId="77777777" w:rsidR="00AA0439" w:rsidRDefault="00A35E6A" w:rsidP="00A35E6A">
      <w:pPr>
        <w:tabs>
          <w:tab w:val="left" w:pos="2835"/>
          <w:tab w:val="right" w:pos="9072"/>
        </w:tabs>
        <w:spacing w:before="120" w:after="0" w:line="240" w:lineRule="auto"/>
        <w:ind w:left="431" w:hanging="431"/>
        <w:jc w:val="both"/>
        <w:rPr>
          <w:b/>
          <w:bCs/>
        </w:rPr>
      </w:pPr>
      <w:r w:rsidRPr="00DB079B">
        <w:rPr>
          <w:b/>
          <w:bCs/>
        </w:rPr>
        <w:t>Mjerna veličina:</w:t>
      </w:r>
      <w:r w:rsidRPr="00DB079B">
        <w:rPr>
          <w:b/>
          <w:bCs/>
        </w:rPr>
        <w:tab/>
      </w:r>
      <w:r w:rsidRPr="00DB079B">
        <w:rPr>
          <w:bCs/>
          <w:i/>
        </w:rPr>
        <w:t>(upisati koja veličina se mjeri)</w:t>
      </w:r>
    </w:p>
    <w:p w14:paraId="0EBECB32" w14:textId="53568D9B" w:rsidR="00A35E6A" w:rsidRPr="00DB079B" w:rsidRDefault="00A35E6A" w:rsidP="00423350">
      <w:pPr>
        <w:tabs>
          <w:tab w:val="left" w:pos="2835"/>
          <w:tab w:val="right" w:pos="9072"/>
        </w:tabs>
        <w:spacing w:before="120" w:after="0" w:line="240" w:lineRule="auto"/>
        <w:ind w:left="2835" w:hanging="2835"/>
        <w:jc w:val="both"/>
        <w:rPr>
          <w:bCs/>
          <w:i/>
        </w:rPr>
      </w:pPr>
      <w:r w:rsidRPr="00DB079B">
        <w:rPr>
          <w:b/>
          <w:bCs/>
        </w:rPr>
        <w:t xml:space="preserve">Oznaka mjernog </w:t>
      </w:r>
      <w:r w:rsidR="00423350">
        <w:rPr>
          <w:b/>
          <w:bCs/>
        </w:rPr>
        <w:t>mjesta</w:t>
      </w:r>
      <w:r w:rsidRPr="00DB079B">
        <w:rPr>
          <w:b/>
          <w:bCs/>
        </w:rPr>
        <w:t>:</w:t>
      </w:r>
      <w:r w:rsidRPr="00DB079B">
        <w:rPr>
          <w:b/>
          <w:bCs/>
        </w:rPr>
        <w:tab/>
      </w:r>
      <w:r w:rsidRPr="00DB079B">
        <w:rPr>
          <w:bCs/>
          <w:i/>
        </w:rPr>
        <w:t>(Oznaka prema Elaboratu o ugrađenim mjernim uređajima)</w:t>
      </w:r>
    </w:p>
    <w:p w14:paraId="618FACBD" w14:textId="77777777" w:rsidR="00AA0439" w:rsidRDefault="00A35E6A" w:rsidP="00A35E6A">
      <w:pPr>
        <w:tabs>
          <w:tab w:val="left" w:pos="2835"/>
          <w:tab w:val="right" w:pos="9072"/>
        </w:tabs>
        <w:spacing w:before="120" w:after="0" w:line="240" w:lineRule="auto"/>
        <w:ind w:left="431" w:hanging="431"/>
        <w:jc w:val="both"/>
        <w:rPr>
          <w:b/>
          <w:bCs/>
        </w:rPr>
      </w:pPr>
      <w:r w:rsidRPr="00DB079B">
        <w:rPr>
          <w:b/>
          <w:bCs/>
        </w:rPr>
        <w:t>Mjerni uređaj:</w:t>
      </w:r>
      <w:r w:rsidRPr="00DB079B">
        <w:rPr>
          <w:b/>
          <w:bCs/>
        </w:rPr>
        <w:tab/>
      </w:r>
      <w:r w:rsidRPr="00DB079B">
        <w:rPr>
          <w:bCs/>
          <w:i/>
        </w:rPr>
        <w:t>(upisati oznaku uređaja, serijski broj i sl.)</w:t>
      </w:r>
    </w:p>
    <w:p w14:paraId="57C65A38" w14:textId="0628AD5E" w:rsidR="00A35E6A" w:rsidRPr="00DB079B" w:rsidRDefault="00A35E6A" w:rsidP="00A35E6A">
      <w:pPr>
        <w:tabs>
          <w:tab w:val="left" w:pos="2835"/>
          <w:tab w:val="right" w:pos="9072"/>
        </w:tabs>
        <w:spacing w:before="120" w:after="0" w:line="240" w:lineRule="auto"/>
        <w:ind w:left="431" w:hanging="431"/>
        <w:jc w:val="both"/>
        <w:rPr>
          <w:b/>
          <w:bCs/>
        </w:rPr>
      </w:pPr>
    </w:p>
    <w:p w14:paraId="6F8004C9" w14:textId="77777777" w:rsidR="00A35E6A" w:rsidRDefault="00A35E6A" w:rsidP="00A35E6A">
      <w:pPr>
        <w:tabs>
          <w:tab w:val="left" w:pos="2835"/>
          <w:tab w:val="right" w:pos="9072"/>
        </w:tabs>
        <w:spacing w:before="120" w:after="0" w:line="240" w:lineRule="auto"/>
        <w:ind w:left="431" w:hanging="431"/>
        <w:jc w:val="both"/>
        <w:rPr>
          <w:bCs/>
          <w:i/>
        </w:rPr>
      </w:pPr>
      <w:r w:rsidRPr="00DB079B">
        <w:rPr>
          <w:b/>
          <w:bCs/>
        </w:rPr>
        <w:t>Razdoblje:</w:t>
      </w:r>
      <w:r w:rsidRPr="00DB079B">
        <w:rPr>
          <w:b/>
          <w:bCs/>
        </w:rPr>
        <w:tab/>
      </w:r>
      <w:r w:rsidRPr="00DB079B">
        <w:rPr>
          <w:bCs/>
          <w:i/>
        </w:rPr>
        <w:t>(upisati razdoblje za koje se ispunjava tablica s očitanjima)</w:t>
      </w:r>
    </w:p>
    <w:p w14:paraId="1A50F649" w14:textId="77777777" w:rsidR="00DD4E08" w:rsidRDefault="00DD4E08" w:rsidP="00DD4E08">
      <w:pPr>
        <w:tabs>
          <w:tab w:val="left" w:pos="2127"/>
          <w:tab w:val="right" w:pos="9072"/>
        </w:tabs>
        <w:spacing w:after="0" w:line="240" w:lineRule="auto"/>
        <w:ind w:left="431" w:hanging="431"/>
        <w:jc w:val="both"/>
        <w:rPr>
          <w:b/>
          <w:bCs/>
          <w:sz w:val="24"/>
        </w:rPr>
      </w:pPr>
    </w:p>
    <w:tbl>
      <w:tblPr>
        <w:tblW w:w="9204" w:type="dxa"/>
        <w:tblLayout w:type="fixed"/>
        <w:tblLook w:val="04A0" w:firstRow="1" w:lastRow="0" w:firstColumn="1" w:lastColumn="0" w:noHBand="0" w:noVBand="1"/>
      </w:tblPr>
      <w:tblGrid>
        <w:gridCol w:w="1840"/>
        <w:gridCol w:w="1841"/>
        <w:gridCol w:w="1841"/>
        <w:gridCol w:w="1841"/>
        <w:gridCol w:w="1841"/>
      </w:tblGrid>
      <w:tr w:rsidR="00F8319D" w:rsidRPr="00F8319D" w14:paraId="1D9AC15F" w14:textId="77777777" w:rsidTr="00F8319D">
        <w:trPr>
          <w:trHeight w:val="975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2F2C4" w14:textId="77777777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8319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18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416823CB" w14:textId="77777777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8319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Vrijeme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5331ED60" w14:textId="77777777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8319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Očitana vrijednost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3D6C526B" w14:textId="77777777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hr-HR"/>
              </w:rPr>
            </w:pPr>
            <w:r w:rsidRPr="00F8319D">
              <w:rPr>
                <w:rFonts w:ascii="Arial Narrow" w:hAnsi="Arial Narrow" w:cs="Calibri"/>
                <w:b/>
                <w:bCs/>
                <w:sz w:val="20"/>
                <w:szCs w:val="20"/>
                <w:lang w:eastAsia="hr-HR"/>
              </w:rPr>
              <w:t xml:space="preserve">Ime i prezime </w:t>
            </w:r>
            <w:r w:rsidRPr="00F8319D">
              <w:rPr>
                <w:rFonts w:ascii="Arial Narrow" w:hAnsi="Arial Narrow" w:cs="Calibri"/>
                <w:b/>
                <w:bCs/>
                <w:sz w:val="20"/>
                <w:szCs w:val="20"/>
                <w:lang w:eastAsia="hr-HR"/>
              </w:rPr>
              <w:br/>
              <w:t>osobe zadužene za očitanje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FA2A4D7" w14:textId="77777777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hr-HR"/>
              </w:rPr>
            </w:pPr>
            <w:r w:rsidRPr="00F8319D">
              <w:rPr>
                <w:rFonts w:ascii="Arial Narrow" w:hAnsi="Arial Narrow" w:cs="Calibri"/>
                <w:b/>
                <w:bCs/>
                <w:sz w:val="20"/>
                <w:szCs w:val="20"/>
                <w:lang w:eastAsia="hr-HR"/>
              </w:rPr>
              <w:t>Potpis</w:t>
            </w:r>
            <w:r w:rsidRPr="00F8319D">
              <w:rPr>
                <w:rFonts w:ascii="Arial Narrow" w:hAnsi="Arial Narrow" w:cs="Calibri"/>
                <w:b/>
                <w:bCs/>
                <w:sz w:val="20"/>
                <w:szCs w:val="20"/>
                <w:lang w:eastAsia="hr-HR"/>
              </w:rPr>
              <w:br/>
              <w:t>osobe zadužene za očitanje</w:t>
            </w:r>
          </w:p>
        </w:tc>
      </w:tr>
      <w:tr w:rsidR="00F8319D" w:rsidRPr="00F8319D" w14:paraId="73D62213" w14:textId="77777777" w:rsidTr="00AA0439">
        <w:trPr>
          <w:trHeight w:val="330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F91754" w14:textId="5F67D0E4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14:paraId="7300C5BB" w14:textId="0823C5CC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AE9D6D" w14:textId="77777777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8319D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[mjerna jedinica]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DA6099" w14:textId="32CB56F5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CB8AD1E" w14:textId="2CC593FF" w:rsidR="00F8319D" w:rsidRPr="00F8319D" w:rsidRDefault="00F8319D" w:rsidP="00F8319D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8319D" w:rsidRPr="00F8319D" w14:paraId="0554BAFF" w14:textId="77777777" w:rsidTr="00AA0439">
        <w:trPr>
          <w:trHeight w:val="300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E62C5C" w14:textId="396DF244" w:rsidR="00F8319D" w:rsidRPr="00F8319D" w:rsidRDefault="00F8319D" w:rsidP="002D6701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40B032" w14:textId="2727B596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B441DD" w14:textId="057651AB" w:rsidR="00F8319D" w:rsidRPr="00F8319D" w:rsidRDefault="00F8319D" w:rsidP="002D6701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34F6AA4" w14:textId="649A1075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8BAE7A1" w14:textId="6A80A72B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</w:tr>
      <w:tr w:rsidR="00F8319D" w:rsidRPr="00F8319D" w14:paraId="1B4F55ED" w14:textId="77777777" w:rsidTr="00AA0439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968242" w14:textId="19C3D08F" w:rsidR="00F8319D" w:rsidRPr="00F8319D" w:rsidRDefault="00F8319D" w:rsidP="002D6701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FEB9B" w14:textId="7CDF3366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E53AD" w14:textId="7F8A6F5D" w:rsidR="00F8319D" w:rsidRPr="00F8319D" w:rsidRDefault="00F8319D" w:rsidP="002D6701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66D00CB" w14:textId="2DB478C8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EC449C9" w14:textId="49F3EC13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</w:tr>
      <w:tr w:rsidR="00F8319D" w:rsidRPr="00F8319D" w14:paraId="5DF10067" w14:textId="77777777" w:rsidTr="00AA0439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A01786" w14:textId="7BAA1D19" w:rsidR="00F8319D" w:rsidRPr="00F8319D" w:rsidRDefault="00F8319D" w:rsidP="002D6701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352E3" w14:textId="690B9042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F94D3" w14:textId="0B918798" w:rsidR="00F8319D" w:rsidRPr="00F8319D" w:rsidRDefault="00F8319D" w:rsidP="002D6701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47D2BA1" w14:textId="05AE5222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0FFBC8B" w14:textId="0824C536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</w:tr>
      <w:tr w:rsidR="00F8319D" w:rsidRPr="00F8319D" w14:paraId="1415706E" w14:textId="77777777" w:rsidTr="00AA0439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A95C71" w14:textId="69142CE3" w:rsidR="00F8319D" w:rsidRPr="00F8319D" w:rsidRDefault="00F8319D" w:rsidP="002D6701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4C198A" w14:textId="61112062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CAFB4" w14:textId="6B6371C9" w:rsidR="00F8319D" w:rsidRPr="00F8319D" w:rsidRDefault="00F8319D" w:rsidP="002D6701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56D7942" w14:textId="3E9814D1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3D1D642" w14:textId="482B4237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</w:tr>
      <w:tr w:rsidR="00F8319D" w:rsidRPr="00F8319D" w14:paraId="61C8D82D" w14:textId="77777777" w:rsidTr="00AA0439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86E642" w14:textId="51A35450" w:rsidR="00F8319D" w:rsidRPr="00F8319D" w:rsidRDefault="00F8319D" w:rsidP="002D6701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C3196" w14:textId="35FD4DED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74FDC" w14:textId="2FCBBC23" w:rsidR="00F8319D" w:rsidRPr="00F8319D" w:rsidRDefault="00F8319D" w:rsidP="002D6701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5CF9B3E" w14:textId="2A378A92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88357B6" w14:textId="460ADFC6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</w:tr>
      <w:tr w:rsidR="00F8319D" w:rsidRPr="00F8319D" w14:paraId="77A05950" w14:textId="77777777" w:rsidTr="00AA0439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1A2850" w14:textId="0A0303D8" w:rsidR="00F8319D" w:rsidRPr="00F8319D" w:rsidRDefault="00F8319D" w:rsidP="002D6701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96978" w14:textId="6CAB7DB9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FE35C" w14:textId="7EAA7731" w:rsidR="00F8319D" w:rsidRPr="00F8319D" w:rsidRDefault="00F8319D" w:rsidP="002D6701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5E1EDD5" w14:textId="7FB28522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676DBAB3" w14:textId="01E66B64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</w:tr>
      <w:tr w:rsidR="00F8319D" w:rsidRPr="00F8319D" w14:paraId="39D9B7DB" w14:textId="77777777" w:rsidTr="00AA0439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4A3354" w14:textId="1F8F01B3" w:rsidR="00F8319D" w:rsidRPr="00F8319D" w:rsidRDefault="00F8319D" w:rsidP="002D6701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9FEC91" w14:textId="5C50B726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3425A" w14:textId="705086CF" w:rsidR="00F8319D" w:rsidRPr="00F8319D" w:rsidRDefault="00F8319D" w:rsidP="002D6701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D556211" w14:textId="7BD332CB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FA00B2D" w14:textId="30B71CA8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</w:tr>
      <w:tr w:rsidR="00F8319D" w:rsidRPr="00F8319D" w14:paraId="45765C7B" w14:textId="77777777" w:rsidTr="00AA0439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6F25CC" w14:textId="5C74C7AC" w:rsidR="00F8319D" w:rsidRPr="00F8319D" w:rsidRDefault="00F8319D" w:rsidP="002D6701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9E9C2" w14:textId="596D9833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59B1FC" w14:textId="0D7B9772" w:rsidR="00F8319D" w:rsidRPr="00F8319D" w:rsidRDefault="00F8319D" w:rsidP="002D6701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20DE9CA" w14:textId="74FC48A3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5ACEAAAC" w14:textId="4C410226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</w:tr>
      <w:tr w:rsidR="00F8319D" w:rsidRPr="00F8319D" w14:paraId="5D12864D" w14:textId="77777777" w:rsidTr="00AA0439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C6A5E9" w14:textId="51831149" w:rsidR="00F8319D" w:rsidRPr="00F8319D" w:rsidRDefault="00F8319D" w:rsidP="002D6701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7C392" w14:textId="56DF59C0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68F68" w14:textId="04449A47" w:rsidR="00F8319D" w:rsidRPr="00F8319D" w:rsidRDefault="00F8319D" w:rsidP="002D6701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E685AAE" w14:textId="7FC6AF6B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46B8D24" w14:textId="071D07F3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</w:tr>
      <w:tr w:rsidR="00F8319D" w:rsidRPr="00F8319D" w14:paraId="6D1D0EC1" w14:textId="77777777" w:rsidTr="00AA0439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B72B4A" w14:textId="65DA41D5" w:rsidR="00F8319D" w:rsidRPr="00F8319D" w:rsidRDefault="00F8319D" w:rsidP="002D6701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47E43" w14:textId="4DA8F560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CBC03" w14:textId="5872F835" w:rsidR="00F8319D" w:rsidRPr="00F8319D" w:rsidRDefault="00F8319D" w:rsidP="002D6701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175999B" w14:textId="6F3B7E8E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79292F9" w14:textId="2C3B04FF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</w:tr>
      <w:tr w:rsidR="00F8319D" w:rsidRPr="00F8319D" w14:paraId="5D4D377A" w14:textId="77777777" w:rsidTr="00AA0439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CC0594" w14:textId="66CBA790" w:rsidR="00F8319D" w:rsidRPr="00F8319D" w:rsidRDefault="00F8319D" w:rsidP="002D6701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EB996" w14:textId="3D43A2DC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27986" w14:textId="7AE1A353" w:rsidR="00F8319D" w:rsidRPr="00F8319D" w:rsidRDefault="00F8319D" w:rsidP="002D6701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B9CCED7" w14:textId="3D68DC8B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9B7DAAF" w14:textId="011C800B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</w:tr>
      <w:tr w:rsidR="00F8319D" w:rsidRPr="00F8319D" w14:paraId="397FE312" w14:textId="77777777" w:rsidTr="00AA0439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EFC8C7" w14:textId="053889DA" w:rsidR="00F8319D" w:rsidRPr="00F8319D" w:rsidRDefault="00F8319D" w:rsidP="002D6701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62899" w14:textId="2D67E13C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0592A" w14:textId="735F630D" w:rsidR="00F8319D" w:rsidRPr="00F8319D" w:rsidRDefault="00F8319D" w:rsidP="002D6701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6E96318" w14:textId="3FA3361A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28B6A76" w14:textId="2DE830C1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</w:tr>
      <w:tr w:rsidR="00F8319D" w:rsidRPr="00F8319D" w14:paraId="3E636871" w14:textId="77777777" w:rsidTr="00AA0439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36F7D7" w14:textId="7029A174" w:rsidR="00F8319D" w:rsidRPr="00F8319D" w:rsidRDefault="00F8319D" w:rsidP="002D6701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EDCD5" w14:textId="1ABA17A4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A963D" w14:textId="6FD35D95" w:rsidR="00F8319D" w:rsidRPr="00F8319D" w:rsidRDefault="00F8319D" w:rsidP="002D6701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14:paraId="4B62B193" w14:textId="41FF0799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443215B" w14:textId="650D1582" w:rsidR="00F8319D" w:rsidRPr="00F8319D" w:rsidRDefault="00F8319D" w:rsidP="002D6701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lang w:eastAsia="hr-HR"/>
              </w:rPr>
            </w:pPr>
          </w:p>
        </w:tc>
      </w:tr>
    </w:tbl>
    <w:p w14:paraId="276E85F9" w14:textId="77777777" w:rsidR="00F8319D" w:rsidRDefault="00F8319D" w:rsidP="00DD4E08">
      <w:pPr>
        <w:tabs>
          <w:tab w:val="left" w:pos="2127"/>
          <w:tab w:val="right" w:pos="9072"/>
        </w:tabs>
        <w:spacing w:after="0" w:line="240" w:lineRule="auto"/>
        <w:ind w:left="431" w:hanging="431"/>
        <w:jc w:val="both"/>
        <w:rPr>
          <w:b/>
          <w:bCs/>
          <w:sz w:val="24"/>
        </w:rPr>
      </w:pPr>
    </w:p>
    <w:p w14:paraId="58B59AFB" w14:textId="77777777" w:rsidR="00A35E6A" w:rsidRPr="00DB079B" w:rsidRDefault="00A35E6A" w:rsidP="00A35E6A">
      <w:pPr>
        <w:rPr>
          <w:sz w:val="20"/>
        </w:rPr>
      </w:pPr>
    </w:p>
    <w:p w14:paraId="172D33BE" w14:textId="77777777" w:rsidR="00AA0439" w:rsidRDefault="00A35E6A" w:rsidP="00A35E6A">
      <w:pPr>
        <w:jc w:val="right"/>
        <w:rPr>
          <w:bCs/>
          <w:i/>
        </w:rPr>
      </w:pPr>
      <w:r w:rsidRPr="00DB079B">
        <w:rPr>
          <w:b/>
          <w:bCs/>
        </w:rPr>
        <w:t>Stranica</w:t>
      </w:r>
      <w:r w:rsidRPr="00DB079B">
        <w:rPr>
          <w:bCs/>
          <w:i/>
        </w:rPr>
        <w:t xml:space="preserve">: ____ </w:t>
      </w:r>
      <w:r w:rsidRPr="00DB079B">
        <w:rPr>
          <w:b/>
          <w:bCs/>
        </w:rPr>
        <w:t>od</w:t>
      </w:r>
      <w:r w:rsidRPr="00DB079B">
        <w:rPr>
          <w:bCs/>
          <w:i/>
        </w:rPr>
        <w:t xml:space="preserve"> ____</w:t>
      </w:r>
    </w:p>
    <w:p w14:paraId="18E1E207" w14:textId="5FE2B456" w:rsidR="00A35E6A" w:rsidRPr="00DB079B" w:rsidRDefault="00A35E6A" w:rsidP="00A35E6A">
      <w:pPr>
        <w:tabs>
          <w:tab w:val="left" w:pos="1276"/>
          <w:tab w:val="left" w:pos="3119"/>
        </w:tabs>
        <w:rPr>
          <w:b/>
        </w:rPr>
      </w:pPr>
      <w:r w:rsidRPr="00DB079B">
        <w:rPr>
          <w:b/>
        </w:rPr>
        <w:t>Ovjerio:</w:t>
      </w:r>
      <w:r w:rsidRPr="00DB079B">
        <w:rPr>
          <w:b/>
        </w:rPr>
        <w:tab/>
        <w:t xml:space="preserve">Ime i prezime: </w:t>
      </w:r>
      <w:r w:rsidRPr="00DB079B">
        <w:rPr>
          <w:b/>
        </w:rPr>
        <w:tab/>
      </w:r>
      <w:r w:rsidRPr="00DB079B">
        <w:rPr>
          <w:b/>
          <w:bCs/>
        </w:rPr>
        <w:t>__________________________</w:t>
      </w:r>
    </w:p>
    <w:p w14:paraId="2CA8E4F6" w14:textId="77777777" w:rsidR="00A35E6A" w:rsidRPr="00DB079B" w:rsidRDefault="00A35E6A" w:rsidP="00A35E6A">
      <w:pPr>
        <w:tabs>
          <w:tab w:val="left" w:pos="3119"/>
        </w:tabs>
        <w:ind w:left="5812" w:hanging="4536"/>
        <w:rPr>
          <w:b/>
        </w:rPr>
      </w:pPr>
      <w:r w:rsidRPr="00DB079B">
        <w:rPr>
          <w:b/>
        </w:rPr>
        <w:t>Radno mjesto:</w:t>
      </w:r>
      <w:r w:rsidRPr="00DB079B">
        <w:rPr>
          <w:b/>
        </w:rPr>
        <w:tab/>
      </w:r>
      <w:r w:rsidRPr="00DB079B">
        <w:rPr>
          <w:b/>
          <w:bCs/>
        </w:rPr>
        <w:t>__________________________</w:t>
      </w:r>
    </w:p>
    <w:p w14:paraId="6664709B" w14:textId="77777777" w:rsidR="00A35E6A" w:rsidRDefault="00A35E6A" w:rsidP="00A35E6A">
      <w:pPr>
        <w:tabs>
          <w:tab w:val="left" w:pos="3119"/>
        </w:tabs>
        <w:ind w:left="5812" w:hanging="4536"/>
        <w:rPr>
          <w:b/>
          <w:bCs/>
        </w:rPr>
      </w:pPr>
      <w:r w:rsidRPr="00DB079B">
        <w:rPr>
          <w:b/>
        </w:rPr>
        <w:t xml:space="preserve">Potpis: </w:t>
      </w:r>
      <w:r w:rsidRPr="00DB079B">
        <w:rPr>
          <w:b/>
        </w:rPr>
        <w:tab/>
      </w:r>
      <w:r w:rsidRPr="00DB079B">
        <w:rPr>
          <w:b/>
          <w:bCs/>
        </w:rPr>
        <w:t>__________________________</w:t>
      </w:r>
    </w:p>
    <w:p w14:paraId="3640CFD6" w14:textId="77777777" w:rsidR="00A35E6A" w:rsidRPr="00DB079B" w:rsidRDefault="00A35E6A" w:rsidP="00A35E6A">
      <w:pPr>
        <w:tabs>
          <w:tab w:val="left" w:pos="3119"/>
        </w:tabs>
        <w:ind w:left="5812" w:hanging="4536"/>
        <w:rPr>
          <w:b/>
        </w:rPr>
      </w:pPr>
      <w:r>
        <w:rPr>
          <w:b/>
        </w:rPr>
        <w:t>Datum</w:t>
      </w:r>
      <w:r w:rsidRPr="00DB079B">
        <w:rPr>
          <w:b/>
        </w:rPr>
        <w:t xml:space="preserve">: </w:t>
      </w:r>
      <w:r w:rsidRPr="00DB079B">
        <w:rPr>
          <w:b/>
        </w:rPr>
        <w:tab/>
      </w:r>
      <w:r w:rsidRPr="00DB079B">
        <w:rPr>
          <w:b/>
          <w:bCs/>
        </w:rPr>
        <w:t>__________________________</w:t>
      </w:r>
    </w:p>
    <w:p w14:paraId="46C5B642" w14:textId="7504EAEE" w:rsidR="00DD4E08" w:rsidRPr="00080A40" w:rsidRDefault="00DD4E08" w:rsidP="00A35E6A"/>
    <w:sectPr w:rsidR="00DD4E08" w:rsidRPr="00080A40" w:rsidSect="00AA04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67BEA" w14:textId="77777777" w:rsidR="00F83E0E" w:rsidRDefault="00F83E0E" w:rsidP="0029184B">
      <w:pPr>
        <w:spacing w:after="0" w:line="240" w:lineRule="auto"/>
      </w:pPr>
      <w:r>
        <w:separator/>
      </w:r>
    </w:p>
  </w:endnote>
  <w:endnote w:type="continuationSeparator" w:id="0">
    <w:p w14:paraId="792761BA" w14:textId="77777777" w:rsidR="00F83E0E" w:rsidRDefault="00F83E0E" w:rsidP="0029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C234" w14:textId="77777777" w:rsidR="00C63D41" w:rsidRDefault="00C63D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C801" w14:textId="77777777" w:rsidR="00C63D41" w:rsidRDefault="00C63D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6181" w14:textId="77777777" w:rsidR="00C63D41" w:rsidRDefault="00C63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13832" w14:textId="77777777" w:rsidR="00F83E0E" w:rsidRDefault="00F83E0E" w:rsidP="0029184B">
      <w:pPr>
        <w:spacing w:after="0" w:line="240" w:lineRule="auto"/>
      </w:pPr>
      <w:r>
        <w:separator/>
      </w:r>
    </w:p>
  </w:footnote>
  <w:footnote w:type="continuationSeparator" w:id="0">
    <w:p w14:paraId="7703658F" w14:textId="77777777" w:rsidR="00F83E0E" w:rsidRDefault="00F83E0E" w:rsidP="00291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94393" w14:textId="77777777" w:rsidR="00C63D41" w:rsidRDefault="00C63D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936D" w14:textId="77777777" w:rsidR="00C63D41" w:rsidRDefault="00C63D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3F1E" w14:textId="77777777" w:rsidR="00C63D41" w:rsidRDefault="00C63D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DC"/>
    <w:rsid w:val="00000BDB"/>
    <w:rsid w:val="00000FC2"/>
    <w:rsid w:val="00013F25"/>
    <w:rsid w:val="00080A40"/>
    <w:rsid w:val="0010155C"/>
    <w:rsid w:val="001107F3"/>
    <w:rsid w:val="001D44C8"/>
    <w:rsid w:val="001F0FCC"/>
    <w:rsid w:val="0020152F"/>
    <w:rsid w:val="0022662E"/>
    <w:rsid w:val="00227F2E"/>
    <w:rsid w:val="00273988"/>
    <w:rsid w:val="0029184B"/>
    <w:rsid w:val="002F2CB7"/>
    <w:rsid w:val="003142CD"/>
    <w:rsid w:val="0036779C"/>
    <w:rsid w:val="003C4225"/>
    <w:rsid w:val="003C5825"/>
    <w:rsid w:val="003D155A"/>
    <w:rsid w:val="003F4A1A"/>
    <w:rsid w:val="00423350"/>
    <w:rsid w:val="0044171F"/>
    <w:rsid w:val="00476FDC"/>
    <w:rsid w:val="004B2969"/>
    <w:rsid w:val="004B4C30"/>
    <w:rsid w:val="004E72EE"/>
    <w:rsid w:val="00504A6E"/>
    <w:rsid w:val="00543E15"/>
    <w:rsid w:val="0058406A"/>
    <w:rsid w:val="00587A2B"/>
    <w:rsid w:val="005D2A31"/>
    <w:rsid w:val="006061D3"/>
    <w:rsid w:val="0067289E"/>
    <w:rsid w:val="007310D4"/>
    <w:rsid w:val="007F6A3C"/>
    <w:rsid w:val="00851158"/>
    <w:rsid w:val="00883780"/>
    <w:rsid w:val="008934F8"/>
    <w:rsid w:val="0091680C"/>
    <w:rsid w:val="0098011B"/>
    <w:rsid w:val="009E39F6"/>
    <w:rsid w:val="00A35E6A"/>
    <w:rsid w:val="00A436A5"/>
    <w:rsid w:val="00AA0439"/>
    <w:rsid w:val="00AD1B87"/>
    <w:rsid w:val="00AE0FCA"/>
    <w:rsid w:val="00B05BDC"/>
    <w:rsid w:val="00BB469B"/>
    <w:rsid w:val="00C12954"/>
    <w:rsid w:val="00C63D41"/>
    <w:rsid w:val="00C836C8"/>
    <w:rsid w:val="00CF6463"/>
    <w:rsid w:val="00D55515"/>
    <w:rsid w:val="00D70344"/>
    <w:rsid w:val="00DB079B"/>
    <w:rsid w:val="00DD4E08"/>
    <w:rsid w:val="00E16124"/>
    <w:rsid w:val="00E4371A"/>
    <w:rsid w:val="00EA2A3A"/>
    <w:rsid w:val="00EB152D"/>
    <w:rsid w:val="00F73642"/>
    <w:rsid w:val="00F73DAF"/>
    <w:rsid w:val="00F8319D"/>
    <w:rsid w:val="00F83E0E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22A26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6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918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9184B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184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67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7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7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7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79C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7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3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D4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63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D41"/>
    <w:rPr>
      <w:rFonts w:cs="Times New Roman"/>
    </w:rPr>
  </w:style>
  <w:style w:type="paragraph" w:customStyle="1" w:styleId="Heading1NoNumber">
    <w:name w:val="Heading 1 No Number"/>
    <w:basedOn w:val="Heading1"/>
    <w:next w:val="Normal"/>
    <w:qFormat/>
    <w:rsid w:val="0022662E"/>
    <w:pPr>
      <w:keepLines w:val="0"/>
      <w:spacing w:before="200" w:after="120" w:line="240" w:lineRule="auto"/>
      <w:contextualSpacing/>
      <w:jc w:val="both"/>
    </w:pPr>
    <w:rPr>
      <w:rFonts w:asciiTheme="minorHAnsi" w:hAnsiTheme="minorHAnsi"/>
      <w:b/>
      <w:bCs/>
      <w:color w:val="auto"/>
      <w:sz w:val="4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266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2023-12-07T09:30:00Z</dcterms:created>
  <dcterms:modified xsi:type="dcterms:W3CDTF">2023-12-07T10:08:00Z</dcterms:modified>
</cp:coreProperties>
</file>